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left:0;text-align:left;margin-left:0;margin-top:0;width:95.05pt;height:840.5pt;z-index:-251658240;mso-position-horizontal-relative:page;mso-position-vertical-relative:page" o:allowincell="f" fillcolor="#fcb0b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77pt;margin-top:28.8pt;width:595.3pt;height:31.2pt;z-index:-251657216;mso-position-horizontal-relative:text;mso-position-vertical-relative:text" o:allowincell="f" fillcolor="#fcb0b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77pt,27.3pt" to="-177pt,61.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18.3pt,27.3pt" to="418.3pt,61.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77pt,28.8pt" to="418.3pt,28.8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77pt,60pt" to="418.3pt,60pt" o:allowincell="f" strokecolor="white" strokeweight="3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ТЕРмр 81-06-01-2001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hanging="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КАПИТАЛЬНЫЙ РЕМОНТ ОБОРУДОВАНИЯ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ТЕРмр</w:t>
      </w:r>
      <w:r>
        <w:rPr>
          <w:rFonts w:ascii="Courier New" w:hAnsi="Courier New" w:cs="Courier New"/>
          <w:b/>
          <w:bCs/>
          <w:sz w:val="48"/>
          <w:szCs w:val="48"/>
        </w:rPr>
        <w:t>­</w:t>
      </w:r>
      <w:r>
        <w:rPr>
          <w:rFonts w:ascii="Times New Roman" w:hAnsi="Times New Roman" w:cs="Times New Roman"/>
          <w:b/>
          <w:bCs/>
          <w:sz w:val="48"/>
          <w:szCs w:val="48"/>
        </w:rPr>
        <w:t>2001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40"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КАПИТАЛЬНЫЙ РЕМОНТ И МОДЕРНИЗАЦИЯ ОБОРУДОВАНИЯ ЛИФТОВ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77pt;margin-top:231.35pt;width:593.75pt;height:31.2pt;z-index:-251652096;mso-position-horizontal-relative:text;mso-position-vertical-relative:text" o:allowincell="f" fillcolor="#fcb0b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77pt,229.85pt" to="-177pt,264.0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16.75pt,229.85pt" to="416.75pt,264.0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77pt,231.35pt" to="418.25pt,231.3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77pt,262.55pt" to="418.25pt,262.55pt" o:allowincell="f" strokecolor="white" strokeweight="3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323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58" w:right="1700" w:bottom="941" w:left="3540" w:header="720" w:footer="720" w:gutter="0"/>
          <w:cols w:space="720" w:equalWidth="0">
            <w:col w:w="666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ТЕРРИТОРИАЛЬНЫЕ СМЕТНЫЕ НОРМАТИВЫ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right="360" w:hanging="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ТЕРРИТОРИАЛЬНЫЕ ЕДИНИЧНЫЕ РАСЦЕНКИ НА КАПИТАЛЬНЫЙ РЕМОНТ ОБОРУДОВАНИЯ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ТЕРмр 81-06-01-2001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Часть 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20" w:lineRule="auto"/>
        <w:ind w:left="1180" w:hanging="15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1"/>
          <w:szCs w:val="31"/>
        </w:rPr>
        <w:t>КАПИТАЛЬНЫЙ РЕМОНТ И МОДЕРНИЗАЦИЯ ОБОРУДОВАНИЯ ЛИФТОВ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27" w:right="2160" w:bottom="872" w:left="2720" w:header="720" w:footer="720" w:gutter="0"/>
          <w:cols w:space="720" w:equalWidth="0">
            <w:col w:w="702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>Смоленск 2014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1127" w:right="5280" w:bottom="872" w:left="5280" w:header="720" w:footer="720" w:gutter="0"/>
          <w:cols w:space="720" w:equalWidth="0">
            <w:col w:w="1340"/>
          </w:cols>
          <w:noEndnote/>
        </w:sect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нормативы.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Территориальные единичные расценки на капитальный ремонт оборудования. Смоленская область ТЕРмр 81-06-01-2001 Часть 1. Капитальный ремонт и модернизация оборудования лифтов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22 стр.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нормативы. Территориальные едини</w:t>
      </w:r>
      <w:r>
        <w:rPr>
          <w:rFonts w:ascii="Times New Roman" w:hAnsi="Times New Roman" w:cs="Times New Roman"/>
          <w:sz w:val="20"/>
          <w:szCs w:val="20"/>
        </w:rPr>
        <w:t>чные расценки на капитальный ремонт оборудования (далее – ТЕРмр) предназначены для определения затрат при выполнении работ по капитальному ремонту оборудования и составления на их основе сметных расчетов (смет) на производство указанных работ.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20" w:bottom="1440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0.2pt,1.65pt" to="495.05pt,1.6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440" w:right="760" w:hanging="26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ТЕРРИТОРИАЛЬНЫЕ ЕДИНИЧНЫЕ РАСЦЕНКИ НА КАПИТАЛЬНЫЙ РЕМОНТ ОБОРУДОВАНИЯ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6.2pt,21.6pt" to="498.3pt,21.6pt" o:allowincell="f" strokeweight=".16931mm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6.2pt,22.55pt" to="498.3pt,22.5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ТЕРмр-2001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6.2pt,3pt" to="498.3pt,3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6.2pt,3.95pt" to="498.3pt,3.9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Капитальный ремонт и модернизация оборудования лифтов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0.2pt;margin-top:26.3pt;width:484.9pt;height:1.45pt;z-index:-251641856;mso-position-horizontal-relative:text;mso-position-vertical-relative:text" o:allowincell="f">
            <v:imagedata r:id="rId5" o:title=""/>
          </v:shape>
        </w:pict>
      </w:r>
      <w:r>
        <w:rPr>
          <w:noProof/>
        </w:rPr>
        <w:pict>
          <v:shape id="_x0000_s1043" type="#_x0000_t75" style="position:absolute;margin-left:10.2pt;margin-top:24.85pt;width:484.9pt;height:.7pt;z-index:-251640832;mso-position-horizontal-relative:text;mso-position-vertical-relative:text" o:allowincell="f">
            <v:imagedata r:id="rId6" o:title=""/>
          </v:shape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.3pt,-.45pt" to=".3pt,108.95pt" o:allowincell="f" strokeweight=".04231mm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504.85pt,-.45pt" to="504.85pt,108.95pt" o:allowincell="f" strokeweight=".12pt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.1pt,108.7pt" to="505.15pt,108.7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.35pt,108.45pt" to=".35pt,120.9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260" w:right="620" w:hanging="26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1. РАБОТЫ ПО ЗАМЕНЕ ОБОРУДОВАНИЯ, УСТРОЙСТВ И КОНСТРУКЦИЙ ЛИФТОВ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01-01-001. Замена замка распашной двери шахты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замок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.3pt,35.05pt" to=".3pt,76.35pt" o:allowincell="f" strokeweight=".042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504.9pt,1.3pt" to="504.9pt,35.5pt" o:allowincell="f" strokeweight=".48pt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504.85pt,35.05pt" to="504.85pt,76.35pt" o:allowincell="f" strokeweight=".12pt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1pt,76.1pt" to="505.15pt,76.1pt" o:allowincell="f" strokeweight=".48pt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35pt,75.85pt" to=".35pt,88.3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замка распашной двери шахты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автоматического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неавтоматического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6,19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01-01-002. Замена оборудования главного привода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шт.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504.9pt,1.45pt" to="504.9pt,271.6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электродвигателя, количество лифтов в подъезде: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460"/>
        <w:gridCol w:w="560"/>
        <w:gridCol w:w="300"/>
        <w:gridCol w:w="720"/>
        <w:gridCol w:w="440"/>
        <w:gridCol w:w="58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275,46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61,19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полумуфты электродвигателя, количество лифтов в подъезде: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лифтовой лебедки, количество лифтов в подъезде: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червячной пары редуктора лифтовой лебедки, количество лифтов в подъезде: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редуктора лифтовой лебедки, количество лифтов в подъезде: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тормозной полумуфты лифтовой лебедки, количество лифтов в подъезде: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Замена тормозного устройства, количество лифтов в подъезде: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канатоведущего шкива лифтовой лебедки, количество лифтов в подъезде: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01-01-002-16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4" style="position:absolute;margin-left:-.15pt;margin-top:-.7pt;width:.95pt;height:.95pt;z-index:-251629568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20" w:bottom="438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057" style="position:absolute;z-index:-251626496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058" style="position:absolute;z-index:-251625472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059" style="position:absolute;z-index:-251624448;mso-position-horizontal-relative:text;mso-position-vertical-relative:text" from=".35pt,40.3pt" to=".35pt,52.7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01-01-003. Замена привода дверей кабины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привод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504.9pt,1.5pt" to="504.9pt,35.7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привода дверей кабины</w:t>
      </w:r>
      <w:r>
        <w:rPr>
          <w:rFonts w:ascii="Times New Roman" w:hAnsi="Times New Roman" w:cs="Times New Roman"/>
          <w:b/>
          <w:bCs/>
          <w:sz w:val="18"/>
          <w:szCs w:val="18"/>
        </w:rPr>
        <w:t>, грузоподъемность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редуктор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редуктора привода дверей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электродвигатель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электродвигателя привода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дверей 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rect id="_x0000_s1062" style="position:absolute;margin-left:-.15pt;margin-top:-.7pt;width:.95pt;height:.95pt;z-index:-251621376;mso-position-horizontal-relative:text;mso-position-vertical-relative:text" o:allowincell="f" fillcolor="#010000" stroked="f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.35pt,40.3pt" to=".35pt,52.8pt" o:allowincell="f" strokeweight=".16931mm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504.9pt,40.3pt" to="504.9pt,137.6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01-01-004. Замена купе и порога кабины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кабина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купе кабины лифта грузоподъемностью: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кг без доработки рамы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400 кг с доработкой рамы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01-01-004-03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400 кг без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доработки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рамы пола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01-01-004-04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400 кг с доработкой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рамы пола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порог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01-01-004-05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порога кабины лифта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7" style="position:absolute;margin-left:-.15pt;margin-top:-23.5pt;width:.95pt;height:1pt;z-index:-251616256;mso-position-horizontal-relative:text;mso-position-vertical-relative:text" o:allowincell="f" fillcolor="#010000" stroked="f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.35pt,40.3pt" to=".35pt,52.8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01-01-005. Замена дверей и отдельных конструкций дверей шахты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дверь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2" style="position:absolute;z-index:-251611136;mso-position-horizontal-relative:text;mso-position-vertical-relative:text" from="504.9pt,1.45pt" to="504.9pt,35.6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двери шахты, грузоподъемность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500"/>
        <w:gridCol w:w="5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235,12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верхней балки двери шахты, грузоподъемность лифта: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створка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створки дверей шахты, грузоподъемность лифта: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01-01-005-05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01-01-005-06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порог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порога двери шахты, грузоподъемность лифта: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01-01-005-08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73" style="position:absolute;z-index:-251610112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rect id="_x0000_s1074" style="position:absolute;margin-left:-.15pt;margin-top:-.7pt;width:.95pt;height:.95pt;z-index:-251609088;mso-position-horizontal-relative:text;mso-position-vertical-relative:text" o:allowincell="f" fillcolor="#010000" stroked="f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.1pt,40.55pt" to="505.15pt,40.55pt" o:allowincell="f" strokeweight=".48pt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.35pt,40.3pt" to=".35pt,52.8pt" o:allowincell="f" strokeweight=".169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504.9pt,40.3pt" to="504.9pt,85.4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01-01-006. Замена станции управления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станция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станции управления лифта, количество этажей-9, количество лифтов в подъезде: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одиночная работа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парная работа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этаж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01-01-006-04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этаж сверх или менее 9-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 по расценкам 01-01-006-01, -02,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79" style="position:absolute;margin-left:-.15pt;margin-top:-54.6pt;width:.95pt;height:1pt;z-index:-251603968;mso-position-horizontal-relative:text;mso-position-vertical-relative:text" o:allowincell="f" fillcolor="#010000" stroked="f"/>
        </w:pict>
      </w:r>
      <w:r>
        <w:rPr>
          <w:noProof/>
        </w:rPr>
        <w:pict>
          <v:rect id="_x0000_s1080" style="position:absolute;margin-left:-.15pt;margin-top:-42.6pt;width:.95pt;height:1pt;z-index:-251602944;mso-position-horizontal-relative:text;mso-position-vertical-relative:text" o:allowincell="f" fillcolor="#010000" stroked="f"/>
        </w:pict>
      </w:r>
      <w:r>
        <w:rPr>
          <w:noProof/>
        </w:rPr>
        <w:pict>
          <v:rect id="_x0000_s1081" style="position:absolute;margin-left:-.15pt;margin-top:-.7pt;width:.95pt;height:.95pt;z-index:-251601920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660" w:bottom="438" w:left="1140" w:header="720" w:footer="720" w:gutter="0"/>
          <w:cols w:space="720" w:equalWidth="0">
            <w:col w:w="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2" style="position:absolute;z-index:-251600896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3" style="position:absolute;z-index:-251599872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.35pt,40.3pt" to=".35pt,52.7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01-01-007. Замена системы управления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система управления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87" style="position:absolute;z-index:-251595776;mso-position-horizontal-relative:text;mso-position-vertical-relative:text" from="504.9pt,1.5pt" to="504.9pt,68.2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системы управления лифта на 9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этажей, при количестве лифтов в подъезде: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 одиночная работа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1578,66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1095,44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 частотное регулирование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1653,04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одиночная работа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1571,66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частотное регулирование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1646,04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парная работа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1595,33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1109,05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этаж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01-01-007-06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этаж сверх или менее 9-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 по расценкам 01-01-007-01, -02,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-03, -04, -05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88" style="position:absolute;margin-left:-.15pt;margin-top:-42.6pt;width:.95pt;height:.95pt;z-index:-251594752;mso-position-horizontal-relative:text;mso-position-vertical-relative:text" o:allowincell="f" fillcolor="#010000" stroked="f"/>
        </w:pict>
      </w:r>
      <w:r>
        <w:rPr>
          <w:noProof/>
        </w:rPr>
        <w:pict>
          <v:rect id="_x0000_s1089" style="position:absolute;margin-left:-.15pt;margin-top:-.7pt;width:.95pt;height:.95pt;z-index:-251593728;mso-position-horizontal-relative:text;mso-position-vertical-relative:text" o:allowincell="f" fillcolor="#010000" stroked="f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01-01-008. Замена выключателей и переключателей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060"/>
        <w:gridCol w:w="1660"/>
        <w:gridCol w:w="1020"/>
        <w:gridCol w:w="420"/>
        <w:gridCol w:w="600"/>
        <w:gridCol w:w="1020"/>
        <w:gridCol w:w="640"/>
        <w:gridCol w:w="38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Измеритель: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выключатель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Замена выключателя автоматического на панели управления, работа лифта: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01-01-008-01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одиночная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01-01-008-02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Измеритель: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переключатель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переключателя этажного, работа лифта: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01-01-008-03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одиночная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01-01-008-04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Замена переключателя режима работы на панели управления, работа лифта: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01-01-008-05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одиночная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01-01-008-06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92" style="position:absolute;z-index:-251590656;mso-position-horizontal-relative:text;mso-position-vertical-relative:text" from=".3pt,-.45pt" to=".3pt,54.6pt" o:allowincell="f" strokeweight=".04231mm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504.85pt,-.45pt" to="504.85pt,54.6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2220" w:right="1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01-01-009. Замена канатов, стяжки канатов, ограничителя скорости и натяжного устройства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канат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тягового каната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205,40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устройство стяжки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ограничитель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ограничителя скорости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01-01-009-04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каната ограничителя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01-01-009-05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натяжного 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каната ограничителя скорости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4" style="position:absolute;margin-left:-.15pt;margin-top:-123.1pt;width:.95pt;height:.95pt;z-index:-251588608;mso-position-horizontal-relative:text;mso-position-vertical-relative:text" o:allowincell="f" fillcolor="#010000" stroked="f"/>
        </w:pict>
      </w:r>
      <w:r>
        <w:rPr>
          <w:noProof/>
        </w:rPr>
        <w:pict>
          <v:rect id="_x0000_s1095" style="position:absolute;margin-left:-.15pt;margin-top:-67.05pt;width:.95pt;height:.95pt;z-index:-251587584;mso-position-horizontal-relative:text;mso-position-vertical-relative:text" o:allowincell="f" fillcolor="#010000" stroked="f"/>
        </w:pict>
      </w:r>
      <w:r>
        <w:rPr>
          <w:noProof/>
        </w:rPr>
        <w:pict>
          <v:rect id="_x0000_s1096" style="position:absolute;margin-left:-.15pt;margin-top:-33.8pt;width:.95pt;height:.95pt;z-index:-251586560;mso-position-horizontal-relative:text;mso-position-vertical-relative:text" o:allowincell="f" fillcolor="#010000" stroked="f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rect id="_x0000_s1098" style="position:absolute;margin-left:-.15pt;margin-top:-.7pt;width:.95pt;height:.95pt;z-index:-251584512;mso-position-horizontal-relative:text;mso-position-vertical-relative:text" o:allowincell="f" fillcolor="#010000" stroked="f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.1pt,40.55pt" to="505.15pt,40.55pt" o:allowincell="f" strokeweight=".48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.35pt,40.3pt" to=".35pt,52.8pt" o:allowincell="f" strokeweight=".16931mm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504.9pt,40.3pt" to="504.9pt,74.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</w:t>
      </w:r>
      <w:r>
        <w:rPr>
          <w:rFonts w:ascii="Times New Roman" w:hAnsi="Times New Roman" w:cs="Times New Roman"/>
          <w:b/>
          <w:bCs/>
          <w:sz w:val="24"/>
          <w:szCs w:val="24"/>
        </w:rPr>
        <w:t>010. Замена электрооборудования в машинном помещении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трансформатор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трансформатора, количество лифтов в подъезде: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460"/>
        <w:gridCol w:w="56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устройства вводного, количество лифтов в подъезде: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01-01-010-03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устройство выпрямительного, работа лифта: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01-01-010-05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01-01-010-06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4,41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03" style="position:absolute;margin-left:-.15pt;margin-top:-80.15pt;width:.95pt;height:1pt;z-index:-251579392;mso-position-horizontal-relative:text;mso-position-vertical-relative:text" o:allowincell="f" fillcolor="#010000" stroked="f"/>
        </w:pict>
      </w:r>
      <w:r>
        <w:rPr>
          <w:noProof/>
        </w:rPr>
        <w:pict>
          <v:rect id="_x0000_s1104" style="position:absolute;margin-left:-.15pt;margin-top:-.7pt;width:.95pt;height:.95pt;z-index:-251578368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20" w:bottom="438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</w:t>
      </w:r>
      <w:r>
        <w:rPr>
          <w:rFonts w:ascii="Times New Roman" w:hAnsi="Times New Roman" w:cs="Times New Roman"/>
          <w:sz w:val="20"/>
          <w:szCs w:val="20"/>
        </w:rPr>
        <w:t>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5" style="position:absolute;z-index:-251577344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реле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реле времени, работа лифта: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01-01-010-07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01-01-010-08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контактор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контактора или магнитного пускателя станции (шкафа) управления, количество лифтов 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подъезде: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01-01-010-09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01-01-010-10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одиночная работа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01-01-010-11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парная работа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конденсаторов проходных на вводном устройстве, количество лифтов в подъезде: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01-01-010-12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01-01-010-13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одиночная работа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01-01-010-14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парная работа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06" style="position:absolute;z-index:-251576320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504.85pt,-.45pt" to="504.85pt,40.8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01-01-011. Замена башмака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15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башмак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01-01-011-01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13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башмака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вкладыш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01-01-011-02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вкладыша башмака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8" style="position:absolute;margin-left:-.15pt;margin-top:-.7pt;width:.95pt;height:.95pt;z-index:-251574272;mso-position-horizontal-relative:text;mso-position-vertical-relative:text" o:allowincell="f" fillcolor="#010000" stroked="f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.35pt,40.3pt" to=".35pt,52.7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01-01-012. Замена вызывного и приказного аппаратов и поста «Ревизия»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аппарат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3" style="position:absolute;z-index:-251569152;mso-position-horizontal-relative:text;mso-position-vertical-relative:text" from="504.9pt,1.45pt" to="504.9pt,56.7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аппарата вызывного, работа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01-01-012-03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аппарата приказного,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лифтов в подъезде-1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01-01-012-04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поста «Ревизия»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7,48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4" style="position:absolute;z-index:-251568128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.35pt,40.3pt" to=".35pt,52.7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01-01-013. Замена верхней балки противовеса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балка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18" style="position:absolute;z-index:-251564032;mso-position-horizontal-relative:text;mso-position-vertical-relative:text" from="504.9pt,1.45pt" to="504.9pt,35.5pt" o:allowincell="f" strokeweight=".48pt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504.85pt,35.05pt" to="504.85pt,76.3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верхней балки противовеса, количество лифтов в подъезде: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20" style="position:absolute;margin-left:-.15pt;margin-top:-.7pt;width:.95pt;height:.95pt;z-index:-251561984;mso-position-horizontal-relative:text;mso-position-vertical-relative:text" o:allowincell="f" fillcolor="#010000" stroked="f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.3pt,-.45pt" to=".3pt,40.75pt" o:allowincell="f" strokeweight=".042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01-01-014. Замена балки дверей кабины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балка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балки дверей кабины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2" style="position:absolute;z-index:-251559936;mso-position-horizontal-relative:text;mso-position-vertical-relative:text" from="504.85pt,-.45pt" to="504.85pt,54.6pt" o:allowincell="f" strokeweight=".12pt"/>
        </w:pict>
      </w:r>
      <w:r>
        <w:rPr>
          <w:noProof/>
        </w:rPr>
        <w:pict>
          <v:rect id="_x0000_s1123" style="position:absolute;margin-left:-.15pt;margin-top:-.7pt;width:.95pt;height:.95pt;z-index:-251558912;mso-position-horizontal-relative:text;mso-position-vertical-relative:text" o:allowincell="f" fillcolor="#010000" stroked="f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.3pt,-.45pt" to=".3pt,54.6pt" o:allowincell="f" strokeweight=".04231mm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.1pt,54.35pt" to="505.15pt,54.35pt" o:allowincell="f" strokeweight=".48pt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.35pt,54.1pt" to=".35pt,66.6pt" o:allowincell="f" strokeweight=".16931mm"/>
        </w:pict>
      </w:r>
      <w:r>
        <w:rPr>
          <w:noProof/>
        </w:rPr>
        <w:pict>
          <v:line id="_x0000_s1127" style="position:absolute;z-index:-251554816;mso-position-horizontal-relative:text;mso-position-vertical-relative:text" from="504.9pt,54.1pt" to="504.9pt,88.35pt" o:allowincell="f" strokeweight=".48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Замена конечного выключателя, путевого датчика, индуктивного датчика или контактного датчика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датчик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конечного выключателя, путевого, индуктивного или контактного датчиков, работа лифтов: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z-index:-251553792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rect id="_x0000_s1129" style="position:absolute;margin-left:-.15pt;margin-top:-.7pt;width:.95pt;height:.95pt;z-index:-251552768;mso-position-horizontal-relative:text;mso-position-vertical-relative:text" o:allowincell="f" fillcolor="#010000" stroked="f"/>
        </w:pict>
      </w:r>
      <w:r>
        <w:rPr>
          <w:noProof/>
        </w:rPr>
        <w:pict>
          <v:line id="_x0000_s1130" style="position:absolute;z-index:-251551744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rect id="_x0000_s1131" style="position:absolute;margin-left:-.15pt;margin-top:40.05pt;width:.95pt;height:1pt;z-index:-251550720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01-01-016. Замена фотодатчика реверса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фотодатчик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фотодатчика реверса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160,38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21,47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32" style="position:absolute;margin-left:-.15pt;margin-top:-.7pt;width:.95pt;height:.95pt;z-index:-251549696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660" w:bottom="438" w:left="1140" w:header="720" w:footer="720" w:gutter="0"/>
          <w:cols w:space="720" w:equalWidth="0">
            <w:col w:w="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3" style="position:absolute;z-index:-251548672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4" style="position:absolute;z-index:-251547648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01-01-017. Замена тормозного электромагнита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тормозной электромагнит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тормозного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6" style="position:absolute;z-index:-251545600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01-01-018. Замена преобразователя частоты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преобразователь частоты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преобразователя частоты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161,55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13,96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8" style="position:absolute;z-index:-251543552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504.85pt,-.45pt" to="504.85pt,40.8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01-01-019.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Замена подшипников электродвигателя подъемного механизма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электродвигатель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01-01-019-01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подшипников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электродвигателя подъемного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механизма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0" style="position:absolute;z-index:-251541504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504.85pt,-.45pt" to="504.85pt,40.8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01-01-020. Замена ограждения шахты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1520"/>
        <w:gridCol w:w="1020"/>
        <w:gridCol w:w="1020"/>
        <w:gridCol w:w="340"/>
        <w:gridCol w:w="68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01-01-020-01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сетки ограждения шахты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лист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стального листа ограждения шахты, площадь, м²: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01-01-020-02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01-01-020-03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св.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2" style="position:absolute;z-index:-251539456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01-01-021. Замена распашной двери шахты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дверь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распашной двери шахты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4" style="position:absolute;z-index:-251537408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504.85pt,-.45pt" to="504.85pt,40.8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Замена притворных стояков распашной двери шахты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стояк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притворного стояка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6" style="position:absolute;z-index:-251535360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01-01-023. Замена направляющих кабины лифта и противовеса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15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9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направляющих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направляющих: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01-01-023-01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01-01-023-02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противовеса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48" style="position:absolute;z-index:-251533312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504.85pt,-.45pt" to="504.85pt,40.8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01-01-024. Замена металлического каркаса кабины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каркас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металлического каркаса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0" style="position:absolute;z-index:-251531264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rect id="_x0000_s1151" style="position:absolute;margin-left:-.15pt;margin-top:-.7pt;width:.95pt;height:.95pt;z-index:-251530240;mso-position-horizontal-relative:text;mso-position-vertical-relative:text" o:allowincell="f" fillcolor="#010000" stroked="f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.35pt,40.35pt" to=".35pt,52.8pt" o:allowincell="f" strokeweight=".16931mm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504.9pt,40.35pt" to="504.9pt,108.2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01-01-025. Выверка балансира кабины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балансир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Выверка трехплечевого балансира кабины: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400"/>
        <w:gridCol w:w="6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 снятием нагрузки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48,32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снятия нагрузки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Выверка четырехплечевого балансира кабины: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01-01-025-03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 снятием нагрузки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 снятия нагрузки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56" style="position:absolute;margin-left:-.15pt;margin-top:-.7pt;width:.95pt;height:.95pt;z-index:-251525120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20" w:bottom="438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7" style="position:absolute;z-index:-251524096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58" style="position:absolute;z-index:-251523072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01-01-026. Замена рамки слабины подъемных канатов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рамка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рамки слабины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подъемных канатов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0" style="position:absolute;z-index:-251521024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35pt,40.3pt" to=".35pt,52.7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01-01-027. Замена клиньев ловителей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компл.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клиньев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4" style="position:absolute;z-index:-251516928;mso-position-horizontal-relative:text;mso-position-vertical-relative:text" from=".3pt,35.2pt" to=".3pt,76.5pt" o:allowincell="f" strokeweight=".04231mm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504.9pt,1.5pt" to="504.9pt,35.7pt" o:allowincell="f" strokeweight=".48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504.85pt,35.2pt" to="504.85pt,76.5pt" o:allowincell="f" strokeweight=".12pt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1pt,76.25pt" to="505.15pt,76.25pt" o:allowincell="f" strokeweight=".16931mm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35pt,76.05pt" to=".35pt,88.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клиньев ловителей лифта, скорость движения кабины, м/с: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1, мгновенного действия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св. 1, плавного торможения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15,88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01-01-028. Замена отводки для лифта с распашными дверями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отводка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69" style="position:absolute;z-index:-251511808;mso-position-horizontal-relative:text;mso-position-vertical-relative:text" from="504.9pt,1.5pt" to="504.9pt,35.5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отводки: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тяга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тяги электромагнитной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отводки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0" style="position:absolute;z-index:-251510784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.1pt,40.55pt" to="505.15pt,40.55pt" o:allowincell="f" strokeweight=".48pt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35pt,40.3pt" to=".35pt,52.7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01-01-029.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Замена узлов и деталей раздвижных дверей кабины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створка дверей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74" style="position:absolute;z-index:-251506688;mso-position-horizontal-relative:text;mso-position-vertical-relative:text" from="504.9pt,1.45pt" to="504.9pt,56.2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башмаков створки дверей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01-01-029-02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резины притвора створок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дверей 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обрамление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01-01-029-03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обрамления дверного проема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отводка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01-01-029-04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отводки дверей 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упор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01-01-029-05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упора каретки дверей 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линейка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01-01-029-06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линейки дверей 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4,34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75" style="position:absolute;margin-left:-.15pt;margin-top:-23.5pt;width:.95pt;height:1pt;z-index:-251505664;mso-position-horizontal-relative:text;mso-position-vertical-relative:text" o:allowincell="f" fillcolor="#010000" stroked="f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.35pt,40.3pt" to=".35pt,52.8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01-01-030.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Замена противовеса и отдельных узлов противовеса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противовес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0" style="position:absolute;z-index:-251500544;mso-position-horizontal-relative:text;mso-position-vertical-relative:text" from="504.9pt,1.45pt" to="504.9pt,35.6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 противовеса при подвеске: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трехканатной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четырехканатной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пружина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узлов противовеса: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01-01-030-03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лопнувших пружин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канатодержателей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болт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01-01-030-04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ушковых болтов подвески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груз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01-01-030-05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 верхнего груза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противовеса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181" style="position:absolute;margin-left:-.15pt;margin-top:-102pt;width:.95pt;height:.95pt;z-index:-251499520;mso-position-horizontal-relative:text;mso-position-vertical-relative:text" o:allowincell="f" fillcolor="#010000" stroked="f"/>
        </w:pict>
      </w:r>
      <w:r>
        <w:rPr>
          <w:noProof/>
        </w:rPr>
        <w:pict>
          <v:rect id="_x0000_s1182" style="position:absolute;margin-left:504.45pt;margin-top:-90pt;width:.95pt;height:.95pt;z-index:-251498496;mso-position-horizontal-relative:text;mso-position-vertical-relative:text" o:allowincell="f" fillcolor="black" stroked="f"/>
        </w:pict>
      </w:r>
      <w:r>
        <w:rPr>
          <w:noProof/>
        </w:rPr>
        <w:pict>
          <v:rect id="_x0000_s1183" style="position:absolute;margin-left:-.15pt;margin-top:-56.75pt;width:.95pt;height:1pt;z-index:-251497472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660" w:bottom="438" w:left="1140" w:header="720" w:footer="720" w:gutter="0"/>
          <w:cols w:space="720" w:equalWidth="0">
            <w:col w:w="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</w:t>
      </w:r>
      <w:r>
        <w:rPr>
          <w:rFonts w:ascii="Times New Roman" w:hAnsi="Times New Roman" w:cs="Times New Roman"/>
          <w:sz w:val="20"/>
          <w:szCs w:val="20"/>
        </w:rPr>
        <w:t>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4" style="position:absolute;z-index:-251496448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5" style="position:absolute;z-index:-251495424;mso-position-horizontal-relative:text;mso-position-vertical-relative:text" from=".3pt,-.45pt" to=".3pt,54.55pt" o:allowincell="f" strokeweight=".04231mm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504.85pt,-.45pt" to="504.85pt,54.55pt" o:allowincell="f" strokeweight=".12pt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.1pt,54.35pt" to="505.15pt,54.35pt" o:allowincell="f" strokeweight=".16931mm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.35pt,54.1pt" to=".35pt,66.55pt" o:allowincell="f" strokeweight=".16931mm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01-01-031. Замена блока и подшипников блока натяжного устройства каната ограничителя скорости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89" style="position:absolute;z-index:-251491328;mso-position-horizontal-relative:text;mso-position-vertical-relative:text" from="504.9pt,1.5pt" to="504.9pt,24.9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Замена: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подшипника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подшипников блока натяжного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каната ограничителя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0" style="position:absolute;z-index:-251490304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504.85pt,-.45pt" to="504.85pt,40.8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01-01-032. Замена блок-контакта ловителей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блок-контакт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блок-контакта ловителей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92" style="position:absolute;z-index:-251488256;mso-position-horizontal-relative:text;mso-position-vertical-relative:text" from=".3pt,-.45pt" to=".3pt,54.6pt" o:allowincell="f" strokeweight=".04231mm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504.85pt,-.45pt" to="504.85pt,54.6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01-01-033. Замена электропроводки освещения шахты и электропроводки по кабине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этаж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360"/>
        <w:gridCol w:w="66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электропроводки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освещения шахты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кабина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электропроводки по кабине с дверями: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раздвижными,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лифта, кг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раздвижными,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лифта, кг св.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01-01-033-04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распашными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3,56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4" style="position:absolute;margin-left:-.15pt;margin-top:-.7pt;width:.95pt;height:.95pt;z-index:-251486208;mso-position-horizontal-relative:text;mso-position-vertical-relative:text" o:allowincell="f" fillcolor="#010000" stroked="f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01-01-034. Замена силовой электропроводки машинного помещения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15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провод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01-01-034-01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 силовой электропроводки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машинного помещения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провода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01-01-034-02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Прокладка проводов силовой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электропроводки в трубах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провод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01-01-034-03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Подключение 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электропроводки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197" style="position:absolute;margin-left:-.15pt;margin-top:-67.2pt;width:.95pt;height:1pt;z-index:-251483136;mso-position-horizontal-relative:text;mso-position-vertical-relative:text" o:allowincell="f" fillcolor="#010000" stroked="f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.35pt,40.3pt" to=".35pt,52.8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01-01-035. Замена электропроводки цепей управления и сигнализации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шкаф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2" style="position:absolute;z-index:-251478016;mso-position-horizontal-relative:text;mso-position-vertical-relative:text" from="504.9pt,1.45pt" to="504.9pt,35.0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Отсоединение проводов от: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шкафа управления, количество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концов - 80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концов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01-01-035-02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10 концов меньше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больше 80 уменьшать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(к расценке 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-01-035-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блок-контакт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01-01-035-03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блок-контакта распашной,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раздвижной двери шахты,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концевого выключателя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03" style="position:absolute;margin-left:-.15pt;margin-top:-98.15pt;width:.95pt;height:1pt;z-index:-251476992;mso-position-horizontal-relative:text;mso-position-vertical-relative:text" o:allowincell="f" fillcolor="#010000" stroked="f"/>
        </w:pict>
      </w:r>
      <w:r>
        <w:rPr>
          <w:noProof/>
        </w:rPr>
        <w:pict>
          <v:rect id="_x0000_s1204" style="position:absolute;margin-left:-.15pt;margin-top:-44.25pt;width:.95pt;height:.95pt;z-index:-251475968;mso-position-horizontal-relative:text;mso-position-vertical-relative:text" o:allowincell="f" fillcolor="#010000" stroked="f"/>
        </w:pict>
      </w:r>
      <w:r>
        <w:rPr>
          <w:noProof/>
        </w:rPr>
        <w:pict>
          <v:rect id="_x0000_s1205" style="position:absolute;margin-left:-.15pt;margin-top:-32.25pt;width:.95pt;height:.95pt;z-index:-251474944;mso-position-horizontal-relative:text;mso-position-vertical-relative:text" o:allowincell="f" fillcolor="#010000" stroked="f"/>
        </w:pict>
      </w:r>
      <w:r>
        <w:rPr>
          <w:noProof/>
        </w:rPr>
        <w:pict>
          <v:rect id="_x0000_s1206" style="position:absolute;margin-left:-.15pt;margin-top:-.7pt;width:.95pt;height:.95pt;z-index:-251473920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20" w:bottom="438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07" style="position:absolute;z-index:-251472896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0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вызывного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переключатель,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датчик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этажного переключателя или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датчика селекции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коробка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центральной распаячной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этажной распаячной коробки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этаж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 электропроводки,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проложенной в трубах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Заготовка проводов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Заготовка жгута (до 10 жил)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струна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струны (несущего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троса)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этаж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Прокладка жгута электропроводки: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шахте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трубах к шкафу 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коробка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Подсоединение проводов к: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центральной распаячной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этажной распаячной коробке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аппарат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электрическим аппаратам,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установленным в шахте 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приямке лифта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провод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шкафу управления лифтом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коробка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Прозвонка электропроводки от шкафа управления до распаянной коробки: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центральной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этажной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шкаф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Подсоединение проводов цепи управления к шкафу управления лифтом с дверями: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распашными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раздвижными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лифт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01-01-035-22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Опробование работы лифта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всех режимах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08" style="position:absolute;margin-left:-.15pt;margin-top:-384.4pt;width:.95pt;height:1pt;z-index:-251471872;mso-position-horizontal-relative:text;mso-position-vertical-relative:text" o:allowincell="f" fillcolor="#010000" stroked="f"/>
        </w:pict>
      </w:r>
      <w:r>
        <w:rPr>
          <w:noProof/>
        </w:rPr>
        <w:pict>
          <v:rect id="_x0000_s1209" style="position:absolute;margin-left:-.15pt;margin-top:-372.4pt;width:.95pt;height:1pt;z-index:-251470848;mso-position-horizontal-relative:text;mso-position-vertical-relative:text" o:allowincell="f" fillcolor="#010000" stroked="f"/>
        </w:pict>
      </w:r>
      <w:r>
        <w:rPr>
          <w:noProof/>
        </w:rPr>
        <w:pict>
          <v:rect id="_x0000_s1210" style="position:absolute;margin-left:-.15pt;margin-top:-179.75pt;width:.95pt;height:.95pt;z-index:-251469824;mso-position-horizontal-relative:text;mso-position-vertical-relative:text" o:allowincell="f" fillcolor="#010000" stroked="f"/>
        </w:pict>
      </w:r>
      <w:r>
        <w:rPr>
          <w:noProof/>
        </w:rPr>
        <w:pict>
          <v:rect id="_x0000_s1211" style="position:absolute;margin-left:-.15pt;margin-top:-79.65pt;width:.95pt;height:.95pt;z-index:-251468800;mso-position-horizontal-relative:text;mso-position-vertical-relative:text" o:allowincell="f" fillcolor="#010000" stroked="f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.3pt,-.45pt" to=".3pt,40.8pt" o:allowincell="f" strokeweight=".042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01-01-036. Замена подвесного кабеля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кабель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01-01-036-01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подвесного кабеля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14" style="position:absolute;margin-left:-.15pt;margin-top:-.7pt;width:.95pt;height:.95pt;z-index:-251465728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560" w:bottom="438" w:left="114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5" style="position:absolute;z-index:-251464704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6" style="position:absolute;z-index:-251463680;mso-position-horizontal-relative:text;mso-position-vertical-relative:text" from=".3pt,-.45pt" to=".3pt,122.75pt" o:allowincell="f" strokeweight=".04231mm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504.85pt,-.45pt" to="504.85pt,122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360" w:right="320" w:hanging="30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2. РАБОТЫ ПО УСТАНОВКЕ ОБОРУДОВАНИЯ,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УСТРОЙСТВ И КОНСТРУКЦИЙ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01-02-001. Выверка, очистка и промывка направляющих кабины лифта (противовеса)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направляющая длиной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260"/>
        <w:gridCol w:w="76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Выверка направляющих кабины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160,24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(противовеса), дл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иной 2 м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высоты подъема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2 м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подъема лифта добавлять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01-02-001-01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направляющая длиной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и промывка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направляющих кабины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(противовеса), длиной 2 м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высоты подъема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01-02-001-04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каждые последующие 2 м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высоты подъема лифта добавлять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01-02-001-03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18" style="position:absolute;z-index:-251461632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01-02-002. Установка смазывающего устройства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смазывающего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0" style="position:absolute;z-index:-251459584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.1pt,40.55pt" to="505.15pt,40.55pt" o:allowincell="f" strokeweight=".48pt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.35pt,40.3pt" to=".35pt,52.8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01-02-003. Установка блока сигнализации (БС).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4" style="position:absolute;z-index:-251455488;mso-position-horizontal-relative:text;mso-position-vertical-relative:text" from="504.9pt,1.3pt" to="504.9pt,35.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блока сигнализации, количество этажей-9, работа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этаж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этаж сверх или менее 9-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 по расценкам 01-02-003-01, -02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5" style="position:absolute;z-index:-251454464;mso-position-horizontal-relative:text;mso-position-vertical-relative:text" from="504.85pt,-.45pt" to="504.85pt,54.6pt" o:allowincell="f" strokeweight=".12pt"/>
        </w:pict>
      </w:r>
      <w:r>
        <w:rPr>
          <w:noProof/>
        </w:rPr>
        <w:pict>
          <v:line id="_x0000_s1226" style="position:absolute;z-index:-251453440;mso-position-horizontal-relative:text;mso-position-vertical-relative:text" from=".3pt,-.45pt" to=".3pt,54.6pt" o:allowincell="f" strokeweight=".04231mm"/>
        </w:pict>
      </w:r>
      <w:r>
        <w:rPr>
          <w:noProof/>
        </w:rPr>
        <w:pict>
          <v:rect id="_x0000_s1227" style="position:absolute;margin-left:-.15pt;margin-top:53.85pt;width:.95pt;height:1pt;z-index:-251452416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Установка дополнительного устройства контроля слабины тяговых канатов (ДУСК)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дополнительного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контроля слабины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тяговых канатов (ДУСК)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28" style="position:absolute;z-index:-251451392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rect id="_x0000_s1229" style="position:absolute;margin-left:-.15pt;margin-top:-.7pt;width:.95pt;height:.95pt;z-index:-251450368;mso-position-horizontal-relative:text;mso-position-vertical-relative:text" o:allowincell="f" fillcolor="#010000" stroked="f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.3pt,-.45pt" to=".3pt,40.8pt" o:allowincell="f" strokeweight=".042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01-02-005. Установка устройства безопасности (типа УБ1, УБМО)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060"/>
        <w:gridCol w:w="1660"/>
        <w:gridCol w:w="1020"/>
        <w:gridCol w:w="1020"/>
        <w:gridCol w:w="1020"/>
        <w:gridCol w:w="480"/>
        <w:gridCol w:w="54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Установка устройства безопасности, количество этажей-9, работа лифта: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01-02-005-01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01-02-005-02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Измеритель: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этаж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01-02-005-03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или исключать 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каждый этаж сверх или менее 9-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 по расценкам 01-02-005-01, -02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20" w:bottom="438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1" style="position:absolute;z-index:-251448320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2" style="position:absolute;z-index:-251447296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01-02-006. Установка фотодатчика реверса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фотодатчик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фотодатчика реверса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4" style="position:absolute;z-index:-251445248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line id="_x0000_s1236" style="position:absolute;z-index:-251443200;mso-position-horizontal-relative:text;mso-position-vertical-relative:text" from=".1pt,40.55pt" to="505.15pt,40.55pt" o:allowincell="f" strokeweight=".48pt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.35pt,40.3pt" to=".35pt,52.8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01-02-007. Установка промежуточного реле, реле времени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реле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38" style="position:absolute;z-index:-251441152;mso-position-horizontal-relative:text;mso-position-vertical-relative:text" from=".3pt,35.1pt" to=".3pt,90.2pt" o:allowincell="f" strokeweight=".04231mm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504.9pt,1.5pt" to="504.9pt,35.55pt" o:allowincell="f" strokeweight=".48pt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504.85pt,35.1pt" to="504.85pt,90.2pt" o:allowincell="f" strokeweight=".12pt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.1pt,89.95pt" to="505.15pt,89.95pt" o:allowincell="f" strokeweight=".48pt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.35pt,89.7pt" to=".35pt,102.2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промежуточного реле, реле времени, работа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01-02-007-02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4,44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3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01-02-008. Установка щита с электроаппаратурой на кирпичную или бетонную стену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щит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3" style="position:absolute;z-index:-251436032;mso-position-horizontal-relative:text;mso-position-vertical-relative:text" from=".3pt,35.2pt" to=".3pt,76.5pt" o:allowincell="f" strokeweight=".04231mm"/>
        </w:pict>
      </w:r>
      <w:r>
        <w:rPr>
          <w:noProof/>
        </w:rPr>
        <w:pict>
          <v:line id="_x0000_s1244" style="position:absolute;z-index:-251435008;mso-position-horizontal-relative:text;mso-position-vertical-relative:text" from="504.9pt,1.5pt" to="504.9pt,35.7pt" o:allowincell="f" strokeweight=".48pt"/>
        </w:pict>
      </w:r>
      <w:r>
        <w:rPr>
          <w:noProof/>
        </w:rPr>
        <w:pict>
          <v:line id="_x0000_s1245" style="position:absolute;z-index:-251433984;mso-position-horizontal-relative:text;mso-position-vertical-relative:text" from="504.85pt,35.2pt" to="504.85pt,76.5pt" o:allowincell="f" strokeweight=".12pt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.1pt,76.25pt" to="505.15pt,76.25pt" o:allowincell="f" strokeweight=".16931mm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.35pt,76pt" to=".35pt,88.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щита с электроаппаратурой на кирпичной или бетонной стене, работа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5,89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01-02-009. Установка блока электронного селектора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8" style="position:absolute;z-index:-251430912;mso-position-horizontal-relative:text;mso-position-vertical-relative:text" from=".3pt,45.95pt" to=".3pt,87.25pt" o:allowincell="f" strokeweight=".04231mm"/>
        </w:pict>
      </w:r>
      <w:r>
        <w:rPr>
          <w:noProof/>
        </w:rPr>
        <w:pict>
          <v:line id="_x0000_s1249" style="position:absolute;z-index:-251429888;mso-position-horizontal-relative:text;mso-position-vertical-relative:text" from="504.9pt,1.45pt" to="504.9pt,46.45pt" o:allowincell="f" strokeweight=".48pt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504.85pt,45.95pt" to="504.85pt,87.25pt" o:allowincell="f" strokeweight=".12pt"/>
        </w:pict>
      </w:r>
      <w:r>
        <w:rPr>
          <w:noProof/>
        </w:rPr>
        <w:pict>
          <v:line id="_x0000_s1251" style="position:absolute;z-index:-251427840;mso-position-horizontal-relative:text;mso-position-vertical-relative:text" from=".1pt,87pt" to="505.15pt,87pt" o:allowincell="f" strokeweight=".17778mm"/>
        </w:pict>
      </w:r>
      <w:r>
        <w:rPr>
          <w:noProof/>
        </w:rPr>
        <w:pict>
          <v:line id="_x0000_s1252" style="position:absolute;z-index:-251426816;mso-position-horizontal-relative:text;mso-position-vertical-relative:text" from=".35pt,86.75pt" to=".35pt,99.2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блока электронного селектора, количество лифтов в подъезде: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работа лифта одиночная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01-02-009-03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 работа лифта 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01-02-010.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Установка устройства защиты электродвигателя главного привода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устройство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53" style="position:absolute;z-index:-251425792;mso-position-horizontal-relative:text;mso-position-vertical-relative:text" from="504.9pt,1.45pt" to="504.9pt,35.65pt" o:allowincell="f" strokeweight=".48pt"/>
        </w:pict>
      </w:r>
      <w:r>
        <w:rPr>
          <w:noProof/>
        </w:rPr>
        <w:pict>
          <v:line id="_x0000_s1254" style="position:absolute;z-index:-251424768;mso-position-horizontal-relative:text;mso-position-vertical-relative:text" from="504.85pt,35.2pt" to="504.85pt,76.4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устройства защиты электродвигателя главного привода, работа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01-02-010-02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8,65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55" style="position:absolute;margin-left:-.15pt;margin-top:-.7pt;width:.95pt;height:.95pt;z-index:-251423744;mso-position-horizontal-relative:text;mso-position-vertical-relative:text" o:allowincell="f" fillcolor="#010000" stroked="f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.3pt,-.45pt" to=".3pt,40.8pt" o:allowincell="f" strokeweight=".042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01-02-011. Установка подлебедочной рамы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рама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подлебедочной рамы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57" style="position:absolute;margin-left:-.15pt;margin-top:-.7pt;width:.95pt;height:.95pt;z-index:-251421696;mso-position-horizontal-relative:text;mso-position-vertical-relative:text" o:allowincell="f" fillcolor="#010000" stroked="f"/>
        </w:pict>
      </w:r>
      <w:r>
        <w:rPr>
          <w:noProof/>
        </w:rPr>
        <w:pict>
          <v:line id="_x0000_s1258" style="position:absolute;z-index:-251420672;mso-position-horizontal-relative:text;mso-position-vertical-relative:text" from=".3pt,-.45pt" to=".3pt,40.65pt" o:allowincell="f" strokeweight=".04231mm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504.85pt,-.45pt" to="504.85pt,40.65pt" o:allowincell="f" strokeweight=".12pt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.1pt,40.4pt" to="505.15pt,40.4pt" o:allowincell="f" strokeweight=".16931mm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.35pt,40.2pt" to=".35pt,52.6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01-02-012. Установка шунтов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шунт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2" style="position:absolute;z-index:-251416576;mso-position-horizontal-relative:text;mso-position-vertical-relative:text" from="504.9pt,1.35pt" to="504.9pt,35.55pt" o:allowincell="f" strokeweight=".48pt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504.85pt,35.1pt" to="504.85pt,76.4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Установка шунта: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точной остановки кабины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замедления движения 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4" style="position:absolute;z-index:-251414528;mso-position-horizontal-relative:text;mso-position-vertical-relative:text" from=".3pt,-.45pt" to=".3pt,40.8pt" o:allowincell="f" strokeweight=".042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01-02-013. Установка поручня в кабине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01-02-013-01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поручня в кабине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3,93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265" style="position:absolute;margin-left:-.15pt;margin-top:-.7pt;width:.95pt;height:.95pt;z-index:-251413504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560" w:bottom="438" w:left="114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6" style="position:absolute;z-index:-251412480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67" style="position:absolute;z-index:-251411456;mso-position-horizontal-relative:text;mso-position-vertical-relative:text" from=".3pt,-.45pt" to=".3pt,108.95pt" o:allowincell="f" strokeweight=".04231mm"/>
        </w:pict>
      </w:r>
      <w:r>
        <w:rPr>
          <w:noProof/>
        </w:rPr>
        <w:pict>
          <v:line id="_x0000_s1268" style="position:absolute;z-index:-251410432;mso-position-horizontal-relative:text;mso-position-vertical-relative:text" from="504.85pt,-.45pt" to="504.85pt,108.95pt" o:allowincell="f" strokeweight=".12pt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.1pt,108.7pt" to="505.15pt,108.7pt" o:allowincell="f" strokeweight=".16931mm"/>
        </w:pict>
      </w:r>
      <w:r>
        <w:rPr>
          <w:noProof/>
        </w:rPr>
        <w:pict>
          <v:line id="_x0000_s1270" style="position:absolute;z-index:-251408384;mso-position-horizontal-relative:text;mso-position-vertical-relative:text" from=".35pt,108.45pt" to=".35pt,120.9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360" w:right="500" w:hanging="28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3. РАБОТЫ ПО РЕМОНТУ ОБОРУДОВАНИЯ, УСТРОЙСТВ И КОНСТРУКЦИЙ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Ремонт замка распашной двери шахты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замок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71" style="position:absolute;margin-left:-.15pt;margin-top:56.1pt;width:.95pt;height:1pt;z-index:-251407360;mso-position-horizontal-relative:text;mso-position-vertical-relative:text" o:allowincell="f" fillcolor="#010000" stroked="f"/>
        </w:pict>
      </w:r>
      <w:r>
        <w:rPr>
          <w:noProof/>
        </w:rPr>
        <w:pict>
          <v:line id="_x0000_s1272" style="position:absolute;z-index:-251406336;mso-position-horizontal-relative:text;mso-position-vertical-relative:text" from=".3pt,56.35pt" to=".3pt,97.65pt" o:allowincell="f" strokeweight=".04231mm"/>
        </w:pict>
      </w:r>
      <w:r>
        <w:rPr>
          <w:noProof/>
        </w:rPr>
        <w:pict>
          <v:line id="_x0000_s1273" style="position:absolute;z-index:-251405312;mso-position-horizontal-relative:text;mso-position-vertical-relative:text" from="504.9pt,1.35pt" to="504.9pt,56.85pt" o:allowincell="f" strokeweight=".48pt"/>
        </w:pict>
      </w:r>
      <w:r>
        <w:rPr>
          <w:noProof/>
        </w:rPr>
        <w:pict>
          <v:line id="_x0000_s1274" style="position:absolute;z-index:-251404288;mso-position-horizontal-relative:text;mso-position-vertical-relative:text" from="504.85pt,56.35pt" to="504.85pt,97.65pt" o:allowincell="f" strokeweight=".12pt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.1pt,97.4pt" to="505.15pt,97.4pt" o:allowincell="f" strokeweight=".48pt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.35pt,97.15pt" to=".35pt,109.6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Ремонт замка автоматического распашной двери шахты, работа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01-03-001-02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01-03-001-03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замка неавтоматического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распашной двери шахты: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01-03-002. Ремонт верхней балки противовеса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балка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7" style="position:absolute;z-index:-251401216;mso-position-horizontal-relative:text;mso-position-vertical-relative:text" from="504.9pt,1.5pt" to="504.9pt,35.7pt" o:allowincell="f" strokeweight=".48pt"/>
        </w:pict>
      </w:r>
      <w:r>
        <w:rPr>
          <w:noProof/>
        </w:rPr>
        <w:pict>
          <v:line id="_x0000_s1278" style="position:absolute;z-index:-251400192;mso-position-horizontal-relative:text;mso-position-vertical-relative:text" from="504.85pt,35.2pt" to="504.85pt,90.3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Ремонт верхней балки противовеса, количество лифтов в подъезде: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01-03-002-02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2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79" style="position:absolute;z-index:-251399168;mso-position-horizontal-relative:text;mso-position-vertical-relative:text" from=".3pt,-.45pt" to=".3pt,54.55pt" o:allowincell="f" strokeweight=".04231mm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9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01-03-003. Ремонт ограничителя скорости и натяжного устройства каната ограничителя скорости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15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ограничитель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01-03-003-01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ограничителя скорости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01-03-003-02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натяжного устройства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каната ограничителя скорости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0" style="position:absolute;z-index:-251398144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504.85pt,-.45pt" to="504.85pt,40.8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Ремонт электрооборудования в машинном помещении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060"/>
        <w:gridCol w:w="140"/>
        <w:gridCol w:w="1520"/>
        <w:gridCol w:w="1020"/>
        <w:gridCol w:w="460"/>
        <w:gridCol w:w="56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Измеритель: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Ремонт вводного устройства (ВУ), работа лифта: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01-03-004-01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одиночная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01-03-004-02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Измеритель: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трансформатор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Ремонт трансформатора, работа лифта: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01-03-004-03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одиночная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01-03-004-04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Измеритель: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контактор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7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Ремонт контактора или магнитного пускателя станции (шкафа) управления, работа лифта: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01-03-004-05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одиночная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01-03-004-06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4,07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282" style="position:absolute;margin-left:-.15pt;margin-top:-46.4pt;width:.95pt;height:.95pt;z-index:-251396096;mso-position-horizontal-relative:text;mso-position-vertical-relative:text" o:allowincell="f" fillcolor="#010000" stroked="f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rect id="_x0000_s1284" style="position:absolute;margin-left:-.15pt;margin-top:-.7pt;width:.95pt;height:.95pt;z-index:-251394048;mso-position-horizontal-relative:text;mso-position-vertical-relative:text" o:allowincell="f" fillcolor="#010000" stroked="f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286" style="position:absolute;z-index:-251392000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.35pt,40.35pt" to=".35pt,52.8pt" o:allowincell="f" strokeweight=".16931mm"/>
        </w:pict>
      </w:r>
      <w:r>
        <w:rPr>
          <w:noProof/>
        </w:rPr>
        <w:pict>
          <v:line id="_x0000_s1288" style="position:absolute;z-index:-251389952;mso-position-horizontal-relative:text;mso-position-vertical-relative:text" from="504.9pt,40.35pt" to="504.9pt,74.5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Ремонт створки дверей шахты (кабины)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створка дверей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Ремонт створки дверей шахты (кабины), грузоподъемность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01-03-005-02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89" style="position:absolute;z-index:-251388928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rect id="_x0000_s1290" style="position:absolute;margin-left:-.15pt;margin-top:-.7pt;width:.95pt;height:.95pt;z-index:-251387904;mso-position-horizontal-relative:text;mso-position-vertical-relative:text" o:allowincell="f" fillcolor="#010000" stroked="f"/>
        </w:pict>
      </w:r>
      <w:r>
        <w:rPr>
          <w:noProof/>
        </w:rPr>
        <w:pict>
          <v:line id="_x0000_s1291" style="position:absolute;z-index:-251386880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.1pt,40.55pt" to="505.15pt,40.55pt" o:allowincell="f" strokeweight=".48pt"/>
        </w:pict>
      </w:r>
      <w:r>
        <w:rPr>
          <w:noProof/>
        </w:rPr>
        <w:pict>
          <v:line id="_x0000_s1293" style="position:absolute;z-index:-251384832;mso-position-horizontal-relative:text;mso-position-vertical-relative:text" from=".35pt,40.3pt" to=".35pt,52.75pt" o:allowincell="f" strokeweight=".16931mm"/>
        </w:pict>
      </w:r>
      <w:r>
        <w:rPr>
          <w:noProof/>
        </w:rPr>
        <w:pict>
          <v:rect id="_x0000_s1294" style="position:absolute;margin-left:-.15pt;margin-top:73.75pt;width:.95pt;height:1pt;z-index:-251383808;mso-position-horizontal-relative:text;mso-position-vertical-relative:text" o:allowincell="f" fillcolor="#010000" stroked="f"/>
        </w:pict>
      </w:r>
      <w:r>
        <w:rPr>
          <w:noProof/>
        </w:rPr>
        <w:pict>
          <v:line id="_x0000_s1295" style="position:absolute;z-index:-251382784;mso-position-horizontal-relative:text;mso-position-vertical-relative:text" from="504.9pt,40.3pt" to="504.9pt,74.5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01-03-006. Ремонт верхней балки дверей шахты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балка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Ремонт верхней балки дверей шахты, грузоподъемность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500 кг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243,63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01-03-006-02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свыше 500 кг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20" w:bottom="438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6" style="position:absolute;z-index:-251381760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7" style="position:absolute;z-index:-251380736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298" style="position:absolute;z-index:-251379712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01-03-007. Ремонт ловителей кабины (противовеса)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ловитель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ловителя кабины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(противовеса) лифта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9" style="position:absolute;z-index:-251378688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300" style="position:absolute;z-index:-251377664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301" style="position:absolute;z-index:-251376640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302" style="position:absolute;z-index:-251375616;mso-position-horizontal-relative:text;mso-position-vertical-relative:text" from=".35pt,40.3pt" to=".35pt,52.7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01-03-008. Ремонт вызывного и приказного аппаратов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аппарат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3" style="position:absolute;z-index:-251374592;mso-position-horizontal-relative:text;mso-position-vertical-relative:text" from=".3pt,46pt" to=".3pt,101.1pt" o:allowincell="f" strokeweight=".04231mm"/>
        </w:pict>
      </w:r>
      <w:r>
        <w:rPr>
          <w:noProof/>
        </w:rPr>
        <w:pict>
          <v:line id="_x0000_s1304" style="position:absolute;z-index:-251373568;mso-position-horizontal-relative:text;mso-position-vertical-relative:text" from="504.9pt,1.5pt" to="504.9pt,46.5pt" o:allowincell="f" strokeweight=".48pt"/>
        </w:pict>
      </w:r>
      <w:r>
        <w:rPr>
          <w:noProof/>
        </w:rPr>
        <w:pict>
          <v:line id="_x0000_s1305" style="position:absolute;z-index:-251372544;mso-position-horizontal-relative:text;mso-position-vertical-relative:text" from="504.85pt,46pt" to="504.85pt,101.1pt" o:allowincell="f" strokeweight=".12pt"/>
        </w:pict>
      </w:r>
      <w:r>
        <w:rPr>
          <w:noProof/>
        </w:rPr>
        <w:pict>
          <v:line id="_x0000_s1306" style="position:absolute;z-index:-251371520;mso-position-horizontal-relative:text;mso-position-vertical-relative:text" from=".1pt,100.85pt" to="505.15pt,100.85pt" o:allowincell="f" strokeweight=".16931mm"/>
        </w:pict>
      </w:r>
      <w:r>
        <w:rPr>
          <w:noProof/>
        </w:rPr>
        <w:pict>
          <v:line id="_x0000_s1307" style="position:absolute;z-index:-251370496;mso-position-horizontal-relative:text;mso-position-vertical-relative:text" from=".35pt,100.65pt" to=".35pt,122.3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Ремонт аппарата вызывного, работа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59,65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01-03-008-02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01-03-008-03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аппарата приказного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6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01-03-009. Ремонт механизма подвижного пола кабины лифта (с проверкой и регулировкой грузовзвешивающей системы)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Из</w:t>
      </w:r>
      <w:r>
        <w:rPr>
          <w:rFonts w:ascii="Times New Roman" w:hAnsi="Times New Roman" w:cs="Times New Roman"/>
          <w:sz w:val="18"/>
          <w:szCs w:val="18"/>
        </w:rPr>
        <w:t xml:space="preserve">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механизм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8" style="position:absolute;z-index:-251369472;mso-position-horizontal-relative:text;mso-position-vertical-relative:text" from="504.9pt,1.5pt" to="504.9pt,44.8pt" o:allowincell="f" strokeweight=".48pt"/>
        </w:pict>
      </w:r>
      <w:r>
        <w:rPr>
          <w:noProof/>
        </w:rPr>
        <w:pict>
          <v:line id="_x0000_s1309" style="position:absolute;z-index:-251368448;mso-position-horizontal-relative:text;mso-position-vertical-relative:text" from="504.85pt,44.3pt" to="504.85pt,85.6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360" w:righ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Ремонт механизма подвижного пола кабины лифта (с проверкой и регулировкой грузовзвешивающей системы), работа лифта: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одиночная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01-03-009-02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парная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8,94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10" style="position:absolute;margin-left:-.15pt;margin-top:-.7pt;width:.95pt;height:.95pt;z-index:-251367424;mso-position-horizontal-relative:text;mso-position-vertical-relative:text" o:allowincell="f" fillcolor="#010000" stroked="f"/>
        </w:pict>
      </w:r>
      <w:r>
        <w:rPr>
          <w:noProof/>
        </w:rPr>
        <w:pict>
          <v:line id="_x0000_s1311" style="position:absolute;z-index:-251366400;mso-position-horizontal-relative:text;mso-position-vertical-relative:text" from=".3pt,-.45pt" to=".3pt,40.8pt" o:allowincell="f" strokeweight=".042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01-03-010. Ремонт редуктора лебедки главного привода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редуктор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01-03-010-01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редуктора лебедки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главного привода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2" style="position:absolute;z-index:-251365376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line id="_x0000_s1313" style="position:absolute;z-index:-251364352;mso-position-horizontal-relative:text;mso-position-vertical-relative:text" from="504.85pt,-.45pt" to="504.85pt,40.8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01-03-011. Ремонт балки дверей кабины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балка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балки дверей кабины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27,52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14" style="position:absolute;margin-left:-.15pt;margin-top:-.7pt;width:.95pt;height:.95pt;z-index:-251363328;mso-position-horizontal-relative:text;mso-position-vertical-relative:text" o:allowincell="f" fillcolor="#010000" stroked="f"/>
        </w:pict>
      </w:r>
      <w:r>
        <w:rPr>
          <w:noProof/>
        </w:rPr>
        <w:pict>
          <v:line id="_x0000_s1315" style="position:absolute;z-index:-251362304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316" style="position:absolute;z-index:-251361280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01-03-012. Ремонт привода дверей кабины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привод дверей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привода дверей кабины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160,30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20,71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7" style="position:absolute;z-index:-251360256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318" style="position:absolute;z-index:-251359232;mso-position-horizontal-relative:text;mso-position-vertical-relative:text" from="504.85pt,-.45pt" to="504.85pt,40.75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</w:t>
      </w:r>
      <w:r>
        <w:rPr>
          <w:rFonts w:ascii="Times New Roman" w:hAnsi="Times New Roman" w:cs="Times New Roman"/>
          <w:b/>
          <w:bCs/>
          <w:sz w:val="24"/>
          <w:szCs w:val="24"/>
        </w:rPr>
        <w:t>013. Ремонт тормозного устройства лифтовой лебедки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тормозное устройство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тормозного устройства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272,58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264,64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лифтовой лебедки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19" style="position:absolute;z-index:-251358208;mso-position-horizontal-relative:text;mso-position-vertical-relative:text" from="504.85pt,-.45pt" to="504.85pt,40.8pt" o:allowincell="f" strokeweight=".12pt"/>
        </w:pict>
      </w:r>
      <w:r>
        <w:rPr>
          <w:noProof/>
        </w:rPr>
        <w:pict>
          <v:rect id="_x0000_s1320" style="position:absolute;margin-left:-.15pt;margin-top:-.7pt;width:.95pt;height:.95pt;z-index:-251357184;mso-position-horizontal-relative:text;mso-position-vertical-relative:text" o:allowincell="f" fillcolor="#010000" stroked="f"/>
        </w:pict>
      </w:r>
      <w:r>
        <w:rPr>
          <w:noProof/>
        </w:rPr>
        <w:pict>
          <v:line id="_x0000_s1321" style="position:absolute;z-index:-251356160;mso-position-horizontal-relative:text;mso-position-vertical-relative:text" from=".3pt,-.45pt" to=".3pt,40.8pt" o:allowincell="f" strokeweight=".04231mm"/>
        </w:pict>
      </w:r>
      <w:r>
        <w:rPr>
          <w:noProof/>
        </w:rPr>
        <w:pict>
          <v:rect id="_x0000_s1322" style="position:absolute;margin-left:-.15pt;margin-top:40.05pt;width:.95pt;height:1pt;z-index:-251355136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01-03-014.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Ремонт тормозного электромагнита лифтовой лебедки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тормозной электромагнит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тормозного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электромагнита лифтовой лебедки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3" style="position:absolute;z-index:-251354112;mso-position-horizontal-relative:text;mso-position-vertical-relative:text" from="504.85pt,-.45pt" to="504.85pt,54.55pt" o:allowincell="f" strokeweight=".12pt"/>
        </w:pict>
      </w:r>
      <w:r>
        <w:rPr>
          <w:noProof/>
        </w:rPr>
        <w:pict>
          <v:rect id="_x0000_s1324" style="position:absolute;margin-left:-.15pt;margin-top:-.7pt;width:.95pt;height:.95pt;z-index:-251353088;mso-position-horizontal-relative:text;mso-position-vertical-relative:text" o:allowincell="f" fillcolor="#010000" stroked="f"/>
        </w:pict>
      </w:r>
      <w:r>
        <w:rPr>
          <w:noProof/>
        </w:rPr>
        <w:pict>
          <v:line id="_x0000_s1325" style="position:absolute;z-index:-251352064;mso-position-horizontal-relative:text;mso-position-vertical-relative:text" from=".3pt,-.45pt" to=".3pt,54.55pt" o:allowincell="f" strokeweight=".04231mm"/>
        </w:pict>
      </w:r>
      <w:r>
        <w:rPr>
          <w:noProof/>
        </w:rPr>
        <w:pict>
          <v:rect id="_x0000_s1326" style="position:absolute;margin-left:-.15pt;margin-top:53.85pt;width:.95pt;height:.95pt;z-index:-251351040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5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01-03-015.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Ремонт преобразователя частоты частотно-регулируемого электропривода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преобразователь частоты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преобразователя частоты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230,42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частотно-регулируемого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электропривода лифта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27" style="position:absolute;margin-left:-.15pt;margin-top:-.7pt;width:.95pt;height:.95pt;z-index:-251350016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560" w:bottom="438" w:left="114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8" style="position:absolute;z-index:-251348992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29" style="position:absolute;z-index:-251347968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330" style="position:absolute;z-index:-251346944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331" style="position:absolute;z-index:-251345920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332" style="position:absolute;z-index:-251344896;mso-position-horizontal-relative:text;mso-position-vertical-relative:text" from=".35pt,40.3pt" to=".35pt,52.7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01-03-016. Ремонт купе кабины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купе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33" style="position:absolute;z-index:-251343872;mso-position-horizontal-relative:text;mso-position-vertical-relative:text" from=".3pt,87.4pt" to=".3pt,128.7pt" o:allowincell="f" strokeweight=".04231mm"/>
        </w:pict>
      </w:r>
      <w:r>
        <w:rPr>
          <w:noProof/>
        </w:rPr>
        <w:pict>
          <v:line id="_x0000_s1334" style="position:absolute;z-index:-251342848;mso-position-horizontal-relative:text;mso-position-vertical-relative:text" from="504.9pt,1.5pt" to="504.9pt,87.9pt" o:allowincell="f" strokeweight=".48pt"/>
        </w:pict>
      </w:r>
      <w:r>
        <w:rPr>
          <w:noProof/>
        </w:rPr>
        <w:pict>
          <v:line id="_x0000_s1335" style="position:absolute;z-index:-251341824;mso-position-horizontal-relative:text;mso-position-vertical-relative:text" from="504.85pt,87.4pt" to="504.85pt,128.7pt" o:allowincell="f" strokeweight=".12pt"/>
        </w:pict>
      </w:r>
      <w:r>
        <w:rPr>
          <w:noProof/>
        </w:rPr>
        <w:pict>
          <v:line id="_x0000_s1336" style="position:absolute;z-index:-251340800;mso-position-horizontal-relative:text;mso-position-vertical-relative:text" from=".1pt,128.45pt" to="505.15pt,128.45pt" o:allowincell="f" strokeweight=".16931mm"/>
        </w:pict>
      </w:r>
      <w:r>
        <w:rPr>
          <w:noProof/>
        </w:rPr>
        <w:pict>
          <v:line id="_x0000_s1337" style="position:absolute;z-index:-251339776;mso-position-horizontal-relative:text;mso-position-vertical-relative:text" from=".35pt,128.25pt" to=".35pt,140.7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Ремонт купе кабины, с дверями: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раздвижными,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316,07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306,86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лифта, кг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раздвижными,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грузоподъемность лифта, кг св.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01-03-016-03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распашными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42,12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01-03-017. Ремонт блоков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блок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38" style="position:absolute;margin-left:-.15pt;margin-top:66.5pt;width:.95pt;height:1pt;z-index:-251338752;mso-position-horizontal-relative:text;mso-position-vertical-relative:text" o:allowincell="f" fillcolor="#010000" stroked="f"/>
        </w:pict>
      </w:r>
      <w:r>
        <w:rPr>
          <w:noProof/>
        </w:rPr>
        <w:pict>
          <v:line id="_x0000_s1339" style="position:absolute;z-index:-251337728;mso-position-horizontal-relative:text;mso-position-vertical-relative:text" from=".3pt,66.75pt" to=".3pt,108.05pt" o:allowincell="f" strokeweight=".04231mm"/>
        </w:pict>
      </w:r>
      <w:r>
        <w:rPr>
          <w:noProof/>
        </w:rPr>
        <w:pict>
          <v:line id="_x0000_s1340" style="position:absolute;z-index:-251336704;mso-position-horizontal-relative:text;mso-position-vertical-relative:text" from="504.9pt,1.5pt" to="504.9pt,67.25pt" o:allowincell="f" strokeweight=".48pt"/>
        </w:pict>
      </w:r>
      <w:r>
        <w:rPr>
          <w:noProof/>
        </w:rPr>
        <w:pict>
          <v:line id="_x0000_s1341" style="position:absolute;z-index:-251335680;mso-position-horizontal-relative:text;mso-position-vertical-relative:text" from="504.85pt,66.75pt" to="504.85pt,108.05pt" o:allowincell="f" strokeweight=".12pt"/>
        </w:pict>
      </w:r>
      <w:r>
        <w:rPr>
          <w:noProof/>
        </w:rPr>
        <w:pict>
          <v:line id="_x0000_s1342" style="position:absolute;z-index:-251334656;mso-position-horizontal-relative:text;mso-position-vertical-relative:text" from=".1pt,107.8pt" to="505.15pt,107.8pt" o:allowincell="f" strokeweight=".48pt"/>
        </w:pict>
      </w:r>
      <w:r>
        <w:rPr>
          <w:noProof/>
        </w:rPr>
        <w:pict>
          <v:line id="_x0000_s1343" style="position:absolute;z-index:-251333632;mso-position-horizontal-relative:text;mso-position-vertical-relative:text" from=".35pt,107.55pt" to=".35pt,120.0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Ремонт блоков со снятием и установкой на баки: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горизонтальные, масса блока,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 до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01-03-017-02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горизонтальные,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масса блока,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 св.50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01-03-017-03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вертикальные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7,76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01-03-018. Ремонт станции управления лифтом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станция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4" style="position:absolute;z-index:-251332608;mso-position-horizontal-relative:text;mso-position-vertical-relative:text" from="504.9pt,1.45pt" to="504.9pt,108.6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Станция управления лифтами: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380"/>
        <w:gridCol w:w="640"/>
        <w:gridCol w:w="1020"/>
        <w:gridCol w:w="500"/>
        <w:gridCol w:w="5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релейно-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контакторная,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скорость движения кабины, м/с до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01-03-018-02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релейно-контакторная,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скорость движения кабины, м/с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св.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01-03-018-03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микропроцессорных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устройствах и микроэлектронике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 заменой 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 4. ПРОЧИЕ РАБОТЫ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/>
        </w:trPr>
        <w:tc>
          <w:tcPr>
            <w:tcW w:w="96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01-04-001. Перевод одного из лифтов с групповым управлением в одиночный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75" w:lineRule="exact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 работы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лифт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01-04-001-01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Перевод лифта в одиночный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режим работы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/>
        </w:trPr>
        <w:tc>
          <w:tcPr>
            <w:tcW w:w="96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01-04-002. Переоборудование лифта в подъемное средство подмащивания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лифт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01-04-002-01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Переоборудование лифта 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подъемное средство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подмащивания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/>
        </w:trPr>
        <w:tc>
          <w:tcPr>
            <w:tcW w:w="7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01-04-003. Балансировка системы «кабина-противовес»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01-04-003-01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Балансировка системы «кабина-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противовес»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45" style="position:absolute;margin-left:-.15pt;margin-top:-262.95pt;width:.95pt;height:1pt;z-index:-251331584;mso-position-horizontal-relative:text;mso-position-vertical-relative:text" o:allowincell="f" fillcolor="#010000" stroked="f"/>
        </w:pict>
      </w:r>
      <w:r>
        <w:rPr>
          <w:noProof/>
        </w:rPr>
        <w:pict>
          <v:rect id="_x0000_s1346" style="position:absolute;margin-left:-.15pt;margin-top:-135.15pt;width:.95pt;height:1pt;z-index:-251330560;mso-position-horizontal-relative:text;mso-position-vertical-relative:text" o:allowincell="f" fillcolor="#010000" stroked="f"/>
        </w:pict>
      </w:r>
      <w:r>
        <w:rPr>
          <w:noProof/>
        </w:rPr>
        <w:pict>
          <v:rect id="_x0000_s1347" style="position:absolute;margin-left:-.15pt;margin-top:-62.75pt;width:.95pt;height:1pt;z-index:-251329536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20" w:bottom="438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8" style="position:absolute;z-index:-251328512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49" style="position:absolute;z-index:-251327488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line id="_x0000_s1350" style="position:absolute;z-index:-251326464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351" style="position:absolute;z-index:-251325440;mso-position-horizontal-relative:text;mso-position-vertical-relative:text" from=".1pt,40.55pt" to="505.15pt,40.55pt" o:allowincell="f" strokeweight=".16931mm"/>
        </w:pict>
      </w:r>
      <w:r>
        <w:rPr>
          <w:noProof/>
        </w:rPr>
        <w:pict>
          <v:line id="_x0000_s1352" style="position:absolute;z-index:-251324416;mso-position-horizontal-relative:text;mso-position-vertical-relative:text" from=".35pt,40.3pt" to=".35pt,52.7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01-04-004.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Передвижение кабины и противовеса ручным способом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м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3" style="position:absolute;z-index:-251323392;mso-position-horizontal-relative:text;mso-position-vertical-relative:text" from="504.9pt,1.5pt" to="504.9pt,69.4pt" o:allowincell="f" strokeweight=".48pt"/>
        </w:pict>
      </w:r>
      <w:r>
        <w:rPr>
          <w:noProof/>
        </w:rPr>
        <w:pict>
          <v:line id="_x0000_s1354" style="position:absolute;z-index:-251322368;mso-position-horizontal-relative:text;mso-position-vertical-relative:text" from="504.85pt,68.9pt" to="504.85pt,178.4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Передвижение кабины и противовеса при помощи маховика (штурвала):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420"/>
        <w:gridCol w:w="60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вверх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вниз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Передвижение кабины и противовеса при помощи рычага: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вверх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01-04-004-04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вниз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5" style="position:absolute;z-index:-251321344;mso-position-horizontal-relative:text;mso-position-vertical-relative:text" from=".3pt,-.45pt" to=".3pt,108.95pt" o:allowincell="f" strokeweight=".042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120" w:right="460" w:hanging="26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5. РАБОТЫ ПО ТЕХНИЧЕСКОМУ ДИАГНОСТИРОВАНИЮ И ОБСЛЕДОВАНИЮ ЛИФТОВ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</w:t>
      </w:r>
      <w:r>
        <w:rPr>
          <w:rFonts w:ascii="Times New Roman" w:hAnsi="Times New Roman" w:cs="Times New Roman"/>
          <w:b/>
          <w:bCs/>
          <w:sz w:val="24"/>
          <w:szCs w:val="24"/>
        </w:rPr>
        <w:t>-05-001. Полное техническое освидетельствование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Полное техническое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освидетельствование лифта на две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01-05-001-02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остановку больше двух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01-05-001-01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6" style="position:absolute;z-index:-251320320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357" style="position:absolute;z-index:-251319296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rect id="_x0000_s1358" style="position:absolute;margin-left:-.15pt;margin-top:40.05pt;width:.95pt;height:1pt;z-index:-251318272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01-05-002. Периодическое техническое освидетельствование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Периодическое техническое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286,06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освидетельствование лифта на две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01-05-002-02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остановку больше двух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01-05-002-01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59" style="position:absolute;z-index:-251317248;mso-position-horizontal-relative:text;mso-position-vertical-relative:text" from=".3pt,-.45pt" to=".3pt,54.6pt" o:allowincell="f" strokeweight=".04231mm"/>
        </w:pict>
      </w:r>
      <w:r>
        <w:rPr>
          <w:noProof/>
        </w:rPr>
        <w:pict>
          <v:line id="_x0000_s1360" style="position:absolute;z-index:-251316224;mso-position-horizontal-relative:text;mso-position-vertical-relative:text" from="504.85pt,-.45pt" to="504.85pt,54.6pt" o:allowincell="f" strokeweight=".12pt"/>
        </w:pict>
      </w:r>
      <w:r>
        <w:rPr>
          <w:noProof/>
        </w:rPr>
        <w:pict>
          <v:line id="_x0000_s1361" style="position:absolute;z-index:-251315200;mso-position-horizontal-relative:text;mso-position-vertical-relative:text" from=".1pt,54.35pt" to="505.15pt,54.35pt" o:allowincell="f" strokeweight=".48pt"/>
        </w:pict>
      </w:r>
      <w:r>
        <w:rPr>
          <w:noProof/>
        </w:rPr>
        <w:pict>
          <v:line id="_x0000_s1362" style="position:absolute;z-index:-251314176;mso-position-horizontal-relative:text;mso-position-vertical-relative:text" from=".35pt,54.1pt" to=".35pt,66.6pt" o:allowincell="f" strokeweight=".16931mm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01-05-003. Частичное техническое освидетельствование лифта после замены или ремонта оборудования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3" style="position:absolute;z-index:-251313152;mso-position-horizontal-relative:text;mso-position-vertical-relative:text" from="504.9pt,1.45pt" to="504.9pt,173.2pt" o:allowincell="f" strokeweight=".48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Частичное техническое освидетельствование лифта на две остановки после: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замены канатоведущего шкива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(КВШ) лебедки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изменения принципиальной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электрической схемы, замены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электропроводки силовой цепи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или цепи 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замены или ремонта лебедки,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редуктора, тормозного устройства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замены системы, шкафа,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замены тяговых канатов лифта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замены или ремонта ловителей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замены или ремонта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ограничителя скорости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01-05-003-08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замены или ремонта буфера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64" style="position:absolute;margin-left:-.15pt;margin-top:-.7pt;width:.95pt;height:.95pt;z-index:-251312128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560" w:bottom="438" w:left="114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</w:t>
      </w:r>
      <w:r>
        <w:rPr>
          <w:rFonts w:ascii="Times New Roman" w:hAnsi="Times New Roman" w:cs="Times New Roman"/>
          <w:sz w:val="20"/>
          <w:szCs w:val="20"/>
        </w:rPr>
        <w:t>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5" style="position:absolute;z-index:-251311104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40"/>
        <w:gridCol w:w="100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01-05-003-09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остановку больше двух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расценкам 01-05-003-01, -02, 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03, -04, -05, -06, -07, -08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лифт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Частичное техническое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освидетельствование лифта на две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остановки после замены кабины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01-05-003-11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остановку больше двух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01-05-003-10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6" style="position:absolute;z-index:-251310080;mso-position-horizontal-relative:text;mso-position-vertical-relative:text" from=".3pt,-.45pt" to=".3pt,54.6pt" o:allowincell="f" strokeweight=".04231mm"/>
        </w:pict>
      </w:r>
      <w:r>
        <w:rPr>
          <w:noProof/>
        </w:rPr>
        <w:pict>
          <v:line id="_x0000_s1367" style="position:absolute;z-index:-251309056;mso-position-horizontal-relative:text;mso-position-vertical-relative:text" from="504.85pt,-.45pt" to="504.85pt,54.6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4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01-05-004. Техническое диагностирование лифта, отработавшего назначенный срок службы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Техническое диагностирование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954,23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926,44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отработавшего назначенный срок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службы лифта на две остановки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01-05-004-02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остановку больше двух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01-05-004-01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68" style="position:absolute;z-index:-251308032;mso-position-horizontal-relative:text;mso-position-vertical-relative:text" from=".3pt,-.45pt" to=".3pt,54.55pt" o:allowincell="f" strokeweight=".04231mm"/>
        </w:pict>
      </w:r>
      <w:r>
        <w:rPr>
          <w:noProof/>
        </w:rPr>
        <w:pict>
          <v:line id="_x0000_s1369" style="position:absolute;z-index:-251307008;mso-position-horizontal-relative:text;mso-position-vertical-relative:text" from="504.85pt,-.45pt" to="504.85pt,54.55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5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01-05-005. Обследование металлоконструкций лифта с применением неразрушающих методов контроля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1200"/>
        <w:gridCol w:w="1520"/>
        <w:gridCol w:w="1020"/>
        <w:gridCol w:w="1020"/>
        <w:gridCol w:w="1020"/>
        <w:gridCol w:w="1020"/>
        <w:gridCol w:w="560"/>
        <w:gridCol w:w="46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кабина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Обследование с применением неразрушающих методов контроля металлоконструкций: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01-05-005-01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противовес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01-05-005-02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противовеса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лебедка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01-05-005-03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01-05-005-04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70" style="position:absolute;margin-left:-.15pt;margin-top:-.7pt;width:.95pt;height:.95pt;z-index:-251305984;mso-position-horizontal-relative:text;mso-position-vertical-relative:text" o:allowincell="f" fillcolor="#010000" stroked="f"/>
        </w:pict>
      </w:r>
      <w:r>
        <w:rPr>
          <w:noProof/>
        </w:rPr>
        <w:pict>
          <v:line id="_x0000_s1371" style="position:absolute;z-index:-251304960;mso-position-horizontal-relative:text;mso-position-vertical-relative:text" from=".3pt,-.45pt" to=".3pt,54.55pt" o:allowincell="f" strokeweight=".04231mm"/>
        </w:pict>
      </w:r>
      <w:r>
        <w:rPr>
          <w:noProof/>
        </w:rPr>
        <w:pict>
          <v:line id="_x0000_s1372" style="position:absolute;z-index:-251303936;mso-position-horizontal-relative:text;mso-position-vertical-relative:text" from="504.85pt,-.45pt" to="504.85pt,54.55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08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Экспертиза лифта на соответствие требованиям технического регламента о безопасности лифтов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01-05-006-01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Экспертиза лифта на две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817,94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Измеритель: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остановка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01-05-006-02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каждую дополнительную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остановку больше двух добавлять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расценке 01-05-006-01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73" style="position:absolute;margin-left:-.15pt;margin-top:-44.3pt;width:.95pt;height:1pt;z-index:-251302912;mso-position-horizontal-relative:text;mso-position-vertical-relative:text" o:allowincell="f" fillcolor="#010000" stroked="f"/>
        </w:pict>
      </w:r>
      <w:r>
        <w:rPr>
          <w:noProof/>
        </w:rPr>
        <w:pict>
          <v:rect id="_x0000_s1374" style="position:absolute;margin-left:-.15pt;margin-top:-32.3pt;width:.95pt;height:1pt;z-index:-251301888;mso-position-horizontal-relative:text;mso-position-vertical-relative:text" o:allowincell="f" fillcolor="#010000" stroked="f"/>
        </w:pict>
      </w:r>
      <w:r>
        <w:rPr>
          <w:noProof/>
        </w:rPr>
        <w:pict>
          <v:line id="_x0000_s1375" style="position:absolute;z-index:-251300864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376" style="position:absolute;z-index:-251299840;mso-position-horizontal-relative:text;mso-position-vertical-relative:text" from=".3pt,-.45pt" to=".3pt,40.75pt" o:allowincell="f" strokeweight=".042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01-05-007. Экспертиза (регистрация) декларации о соответствии лифта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01-05-007-01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Экспертиза (регистрация)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394,57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383,08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декларации о соответствии лифта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377" style="position:absolute;margin-left:-.15pt;margin-top:-.7pt;width:.95pt;height:.95pt;z-index:-251298816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20" w:bottom="438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4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</w:t>
      </w:r>
      <w:r>
        <w:rPr>
          <w:rFonts w:ascii="Times New Roman" w:hAnsi="Times New Roman" w:cs="Times New Roman"/>
          <w:sz w:val="20"/>
          <w:szCs w:val="20"/>
        </w:rPr>
        <w:t>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8" style="position:absolute;z-index:-251297792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79" style="position:absolute;z-index:-251296768;mso-position-horizontal-relative:text;mso-position-vertical-relative:text" from=".3pt,-.45pt" to=".3pt,54.55pt" o:allowincell="f" strokeweight=".04231mm"/>
        </w:pict>
      </w:r>
      <w:r>
        <w:rPr>
          <w:noProof/>
        </w:rPr>
        <w:pict>
          <v:line id="_x0000_s1380" style="position:absolute;z-index:-251295744;mso-position-horizontal-relative:text;mso-position-vertical-relative:text" from="504.85pt,-.45pt" to="504.85pt,54.55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20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01-05-008. Экспертиза промышленной безопасности проектной документации на установку (замену) лифтов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01-05-008-01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Экспертиза промышленной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безопасности проектной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документации на установку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(замену) лифтов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1" style="position:absolute;z-index:-251294720;mso-position-horizontal-relative:text;mso-position-vertical-relative:text" from="504.85pt,-.45pt" to="504.85pt,40.75pt" o:allowincell="f" strokeweight=".12pt"/>
        </w:pict>
      </w:r>
      <w:r>
        <w:rPr>
          <w:noProof/>
        </w:rPr>
        <w:pict>
          <v:line id="_x0000_s1382" style="position:absolute;z-index:-251293696;mso-position-horizontal-relative:text;mso-position-vertical-relative:text" from=".3pt,-.45pt" to=".3pt,40.75pt" o:allowincell="f" strokeweight=".04231mm"/>
        </w:pict>
      </w:r>
      <w:r>
        <w:rPr>
          <w:noProof/>
        </w:rPr>
        <w:pict>
          <v:rect id="_x0000_s1383" style="position:absolute;margin-left:-.15pt;margin-top:40.05pt;width:.95pt;height:.95pt;z-index:-251292672;mso-position-horizontal-relative:text;mso-position-vertical-relative:text" o:allowincell="f" fillcolor="#010000" stroked="f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01-05-009. Изготовление паспорта лифта с принципиальной электросхемой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лифт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01-05-009-01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Изготовление паспорта лифта 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1131,52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принципиальной электросхемой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4" style="position:absolute;z-index:-251291648;mso-position-horizontal-relative:text;mso-position-vertical-relative:text" from=".3pt,-.45pt" to=".3pt,138.8pt" o:allowincell="f" strokeweight=".04231mm"/>
        </w:pict>
      </w:r>
      <w:r>
        <w:rPr>
          <w:noProof/>
        </w:rPr>
        <w:pict>
          <v:line id="_x0000_s1385" style="position:absolute;z-index:-251290624;mso-position-horizontal-relative:text;mso-position-vertical-relative:text" from="504.85pt,-.45pt" to="504.85pt,138.8pt" o:allowincell="f" strokeweight=".12pt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340" w:right="3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 6. РАБОТЫ ПО ТЕХНИЧЕСКОМУ ОСВИДЕТЕЛЬСТВОВАНИЮ ПОЭТАЖНЫХ ЭСКАЛАТОРОВ, ПАССАЖИРСКИХ КОНВЕЙЕРОВ И ПОДЪЕМНЫХ ПЛАТФОРМ ДЛЯ ИНВАЛИДОВ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16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Периодическое техническое освидетельствование поэтажных эскалаторов и пассажирских конвейеров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поэтажный эскалатор; 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пассажирский конвейер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01-06-001-01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Периодическое техническое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343,74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333,73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освидетельствование поэтажных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эскалаторов и пассажирских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386" style="position:absolute;margin-left:-.15pt;margin-top:-.7pt;width:.95pt;height:.95pt;z-index:-251289600;mso-position-horizontal-relative:text;mso-position-vertical-relative:text" o:allowincell="f" fillcolor="#010000" stroked="f"/>
        </w:pict>
      </w:r>
      <w:r>
        <w:rPr>
          <w:noProof/>
        </w:rPr>
        <w:pict>
          <v:line id="_x0000_s1387" style="position:absolute;z-index:-251288576;mso-position-horizontal-relative:text;mso-position-vertical-relative:text" from=".3pt,-.45pt" to=".3pt,54.6pt" o:allowincell="f" strokeweight=".04231mm"/>
        </w:pict>
      </w:r>
      <w:r>
        <w:rPr>
          <w:noProof/>
        </w:rPr>
        <w:pict>
          <v:line id="_x0000_s1388" style="position:absolute;z-index:-251287552;mso-position-horizontal-relative:text;mso-position-vertical-relative:text" from="504.85pt,-.45pt" to="504.85pt,54.6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13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01-06-002. Периодическое техническое освидетельствование платформ подъемных для инвалидов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платформа подъемная для инвалидов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01-06-002-01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Периодическое техническое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203,61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освидетельствование платформ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подъемных для инвалидов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89" style="position:absolute;z-index:-251286528;mso-position-horizontal-relative:text;mso-position-vertical-relative:text" from=".3pt,-.45pt" to=".3pt,54.6pt" o:allowincell="f" strokeweight=".04231mm"/>
        </w:pict>
      </w:r>
      <w:r>
        <w:rPr>
          <w:noProof/>
        </w:rPr>
        <w:pict>
          <v:line id="_x0000_s1390" style="position:absolute;z-index:-251285504;mso-position-horizontal-relative:text;mso-position-vertical-relative:text" from="504.85pt,-.45pt" to="504.85pt,54.6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1" w:lineRule="auto"/>
        <w:ind w:left="2220" w:right="42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01-06-003. Полное техническое освидетельствование поэтажных эскалаторов и пассажирских конвейеров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поэтажный эскалатор или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пассажирский конвейер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01-06-003-01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Полное техническое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527,34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511,98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освидетельствование поэтажных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эскалаторов и пассажирских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1" style="position:absolute;z-index:-251284480;mso-position-horizontal-relative:text;mso-position-vertical-relative:text" from="504.85pt,-.45pt" to="504.85pt,54.6pt" o:allowincell="f" strokeweight=".12pt"/>
        </w:pict>
      </w:r>
      <w:r>
        <w:rPr>
          <w:noProof/>
        </w:rPr>
        <w:pict>
          <v:rect id="_x0000_s1392" style="position:absolute;margin-left:-.15pt;margin-top:-.7pt;width:.95pt;height:.95pt;z-index:-251283456;mso-position-horizontal-relative:text;mso-position-vertical-relative:text" o:allowincell="f" fillcolor="#010000" stroked="f"/>
        </w:pict>
      </w:r>
      <w:r>
        <w:rPr>
          <w:noProof/>
        </w:rPr>
        <w:pict>
          <v:line id="_x0000_s1393" style="position:absolute;z-index:-251282432;mso-position-horizontal-relative:text;mso-position-vertical-relative:text" from=".3pt,-.45pt" to=".3pt,54.6pt" o:allowincell="f" strokeweight=".04231mm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2220" w:right="400" w:hanging="20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01-06-004.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Полное техническое освидетельствование платформ подъемных для инвалидов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платформа подъемная для инвалидов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01-06-004-01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Полное техническое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269,68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освидетельствование платформ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подъемных для инвалидов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0560" w:bottom="438" w:left="114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8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4" style="position:absolute;z-index:-251281408;mso-position-horizontal-relative:text;mso-position-vertical-relative:text" from="10.2pt,1.65pt" to="495.05pt,1.6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руб.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Затраты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расценок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строительных работ и конструкций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машин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6"/>
                <w:szCs w:val="16"/>
              </w:rPr>
              <w:t>Прямые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характеристика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затраты,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>оплата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расход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6"/>
                <w:szCs w:val="16"/>
              </w:rPr>
              <w:t>рабочих,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неучтенных расценками материалов,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руб.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неучтенных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5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чел.-ч.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рабочих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труда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 w:val="restart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единица измерения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материалов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1280" w:type="dxa"/>
            <w:vMerge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машинистов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16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5" style="position:absolute;z-index:-251280384;mso-position-horizontal-relative:text;mso-position-vertical-relative:text" from=".3pt,-.45pt" to=".3pt,68.35pt" o:allowincell="f" strokeweight=".04231mm"/>
        </w:pict>
      </w:r>
      <w:r>
        <w:rPr>
          <w:noProof/>
        </w:rPr>
        <w:pict>
          <v:line id="_x0000_s1396" style="position:absolute;z-index:-251279360;mso-position-horizontal-relative:text;mso-position-vertical-relative:text" from="504.85pt,-.45pt" to="504.85pt,68.35pt" o:allowincell="f" strokeweight=".12pt"/>
        </w:pict>
      </w:r>
    </w:p>
    <w:p w:rsidR="00000000" w:rsidRDefault="00323629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2220" w:right="180" w:hanging="20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01-06-005. Экспертиза промышленной безопасности проектной документации на установку (замену) поэтажных эскалаторов,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платформ подъемных для инвалидов и пассажирских конвейеров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Измеритель: </w:t>
      </w:r>
      <w:r>
        <w:rPr>
          <w:rFonts w:ascii="Times New Roman" w:hAnsi="Times New Roman" w:cs="Times New Roman"/>
          <w:b/>
          <w:bCs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платформа подъемная для инвалидов; 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платформа подъемная; 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пассажирский конвейер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0"/>
        <w:gridCol w:w="2720"/>
        <w:gridCol w:w="1020"/>
        <w:gridCol w:w="1020"/>
        <w:gridCol w:w="1020"/>
        <w:gridCol w:w="1020"/>
        <w:gridCol w:w="1020"/>
        <w:gridCol w:w="10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single" w:sz="8" w:space="0" w:color="auto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01-06-005-01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Экспертиза промышленной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890,45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безопасности проектной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документации на установку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(замену) поэтажных эскалаторов,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платформ подъемных для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280" w:type="dxa"/>
            <w:tcBorders>
              <w:top w:val="nil"/>
              <w:left w:val="single" w:sz="8" w:space="0" w:color="010000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инвалидов и пассажирских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1280" w:type="dxa"/>
            <w:tcBorders>
              <w:top w:val="nil"/>
              <w:left w:val="single" w:sz="8" w:space="0" w:color="010000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конвейеров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323629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02" w:right="900" w:bottom="438" w:left="900" w:header="720" w:footer="720" w:gutter="0"/>
          <w:cols w:space="720" w:equalWidth="0">
            <w:col w:w="101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02" w:right="1120" w:bottom="438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19"/>
          <w:szCs w:val="19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1760" w:bottom="438" w:left="1140" w:header="720" w:footer="720" w:gutter="0"/>
          <w:cols w:space="720" w:equalWidth="0">
            <w:col w:w="9000"/>
          </w:cols>
          <w:noEndnote/>
        </w:sectPr>
      </w:pPr>
      <w:r>
        <w:rPr>
          <w:noProof/>
        </w:rPr>
        <w:pict>
          <v:line id="_x0000_s1397" style="position:absolute;z-index:-251278336;mso-position-horizontal-relative:text;mso-position-vertical-relative:text" from="-1.75pt,1.65pt" to="483.05pt,1.6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500" w:bottom="438" w:left="1140" w:header="720" w:footer="720" w:gutter="0"/>
          <w:cols w:space="720" w:equalWidth="0">
            <w:col w:w="926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0560" w:bottom="438" w:left="114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Times New Roman" w:hAnsi="Times New Roman" w:cs="Times New Roman"/>
          <w:sz w:val="19"/>
          <w:szCs w:val="19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98" style="position:absolute;z-index:-251277312;mso-position-horizontal-relative:text;mso-position-vertical-relative:text" from="-1.75pt,1.65pt" to="483.05pt,1.6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</w:rPr>
        <w:t>1. Капитальный ремонт и модернизация оборудования лифтов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1. РАБОТЫ ПО ЗАМЕНЕ ОБОРУДОВАНИЯ, УСТРОЙСТВ И КОНСТРУКЦИЙ ЛИФТОВ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01-01-001. Замена замка распашной двери шахты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01-01-002. Замена оборудования главного привода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</w:t>
      </w:r>
      <w:r>
        <w:rPr>
          <w:rFonts w:ascii="Times New Roman" w:hAnsi="Times New Roman" w:cs="Times New Roman"/>
          <w:sz w:val="20"/>
          <w:szCs w:val="20"/>
        </w:rPr>
        <w:t xml:space="preserve"> 01-01-003. Замена привода дверей кабины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01-01-004. Замена купе и порога кабины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01-01-005. Замена дверей и отдельных конструкций дверей шахты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01-01-006. Замена станции управления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01-01-007.</w:t>
      </w:r>
      <w:r>
        <w:rPr>
          <w:rFonts w:ascii="Times New Roman" w:hAnsi="Times New Roman" w:cs="Times New Roman"/>
          <w:sz w:val="20"/>
          <w:szCs w:val="20"/>
        </w:rPr>
        <w:t xml:space="preserve"> Замена системы управления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01-01-008. Замена выключателей и переключателей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01-01-009. Замена канатов, стяжки канатов, ограничителя скорости и натяжного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01-01-010.</w:t>
      </w:r>
      <w:r>
        <w:rPr>
          <w:rFonts w:ascii="Times New Roman" w:hAnsi="Times New Roman" w:cs="Times New Roman"/>
          <w:sz w:val="20"/>
          <w:szCs w:val="20"/>
        </w:rPr>
        <w:t xml:space="preserve"> Замена электрооборудования в машинном помещении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01-01-011. Замена башмака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01-01-012. Замена вызывного и приказного аппаратов и поста «Ревизия»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01-01-013. Замена верхней балки противовеса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01-01-014. Замена б</w:t>
      </w:r>
      <w:r>
        <w:rPr>
          <w:rFonts w:ascii="Times New Roman" w:hAnsi="Times New Roman" w:cs="Times New Roman"/>
          <w:sz w:val="20"/>
          <w:szCs w:val="20"/>
        </w:rPr>
        <w:t>алки дверей кабины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01-01-015. Замена конечного выключателя, путевого датчика, индуктивного датчика или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контактного датчика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01-01-016. Замена фотодатчика реверса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01-01-017. Замена тормозного электромагнита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</w:t>
      </w:r>
      <w:r>
        <w:rPr>
          <w:rFonts w:ascii="Times New Roman" w:hAnsi="Times New Roman" w:cs="Times New Roman"/>
          <w:sz w:val="20"/>
          <w:szCs w:val="20"/>
        </w:rPr>
        <w:t>018. Замена преобразователя частоты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01-01-019. Замена подшипников электродвигателя подъемного механизма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01-01-020. Замена ограждения шахты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01-01-021. Замена распашной двери шахты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01-01-022. Замена притворных стояк</w:t>
      </w:r>
      <w:r>
        <w:rPr>
          <w:rFonts w:ascii="Times New Roman" w:hAnsi="Times New Roman" w:cs="Times New Roman"/>
          <w:sz w:val="20"/>
          <w:szCs w:val="20"/>
        </w:rPr>
        <w:t>ов распашной двери шахты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01-01-023. Замена направляющих кабины лифта и противовеса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01-01-024. Замена металлического каркаса кабины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01-01-025. Выверка балансира кабины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01-01-026.</w:t>
      </w:r>
      <w:r>
        <w:rPr>
          <w:rFonts w:ascii="Times New Roman" w:hAnsi="Times New Roman" w:cs="Times New Roman"/>
          <w:sz w:val="20"/>
          <w:szCs w:val="20"/>
        </w:rPr>
        <w:t xml:space="preserve"> Замена рамки слабины подъемных канатов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01-01-027. Замена клиньев ловителей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01-01-028. Замена отводки для лифта с распашными дверями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01-01-029. Замена узлов и деталей раздвижных дверей кабины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01-01-030</w:t>
      </w:r>
      <w:r>
        <w:rPr>
          <w:rFonts w:ascii="Times New Roman" w:hAnsi="Times New Roman" w:cs="Times New Roman"/>
          <w:sz w:val="20"/>
          <w:szCs w:val="20"/>
        </w:rPr>
        <w:t>. Замена противовеса и отдельных узлов противовеса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01-01-031. Замена блока и подшипников блока натяжного устройства каната ограничителя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скорости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01-01-032. Замена блок-контакта ловителей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01-01-033.</w:t>
      </w:r>
      <w:r>
        <w:rPr>
          <w:rFonts w:ascii="Times New Roman" w:hAnsi="Times New Roman" w:cs="Times New Roman"/>
          <w:sz w:val="20"/>
          <w:szCs w:val="20"/>
        </w:rPr>
        <w:t xml:space="preserve"> Замена электропроводки освещения шахты и электропроводки по кабине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01-01-034. Замена силовой электропроводки машинного помещения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01-01-035. Замена электропроводки цепей управления и сигнализации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01-01-036. Замена подвесног</w:t>
      </w:r>
      <w:r>
        <w:rPr>
          <w:rFonts w:ascii="Times New Roman" w:hAnsi="Times New Roman" w:cs="Times New Roman"/>
          <w:sz w:val="20"/>
          <w:szCs w:val="20"/>
        </w:rPr>
        <w:t>о кабеля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2. РАБОТЫ ПО УСТАНОВКЕ ОБОРУДОВАНИЯ, УСТРОЙСТВ И КОНСТРУКЦИЙ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01-02-001. Выверка, очистка и промывка направляющих кабины лифта (противовеса)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01-02-002. Установка смазывающего устройства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01-02-003.</w:t>
      </w:r>
      <w:r>
        <w:rPr>
          <w:rFonts w:ascii="Times New Roman" w:hAnsi="Times New Roman" w:cs="Times New Roman"/>
          <w:sz w:val="20"/>
          <w:szCs w:val="20"/>
        </w:rPr>
        <w:t xml:space="preserve"> Установка блока сигнализации (БС).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01-02-004. Установка дополнительного устройства контроля слабины тяговых канатов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(ДУСК)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01-02-005. Установка устройства безопасности (типа УБ1, УБМО)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01-02-006. Установка фотодатчика ре</w:t>
      </w:r>
      <w:r>
        <w:rPr>
          <w:rFonts w:ascii="Times New Roman" w:hAnsi="Times New Roman" w:cs="Times New Roman"/>
          <w:sz w:val="20"/>
          <w:szCs w:val="20"/>
        </w:rPr>
        <w:t>верса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01-02-007. Установка промежуточного реле, реле времени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01-02-008. Установка щита с электроаппаратурой на кирпичную или бетонную стену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01-02-009. Установка блока электронного селектора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01-02-010.</w:t>
      </w:r>
      <w:r>
        <w:rPr>
          <w:rFonts w:ascii="Times New Roman" w:hAnsi="Times New Roman" w:cs="Times New Roman"/>
          <w:sz w:val="20"/>
          <w:szCs w:val="20"/>
        </w:rPr>
        <w:t xml:space="preserve"> Установка устройства защиты электродвигателя главного привода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01-02-011. Установка подлебедочной рамы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01-02-012. Установка шунтов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01-02-013. Установка поручня в кабине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3. РАБОТЫ ПО РЕМОНТУ ОБОРУДОВАНИЯ,</w:t>
      </w:r>
      <w:r>
        <w:rPr>
          <w:rFonts w:ascii="Times New Roman" w:hAnsi="Times New Roman" w:cs="Times New Roman"/>
          <w:sz w:val="20"/>
          <w:szCs w:val="20"/>
        </w:rPr>
        <w:t xml:space="preserve"> УСТРОЙСТВ И КОНСТРУКЦИЙ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01-03-001. Ремонт замка распашной двери шахты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01-03-002. Ремонт верхней балки противовеса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01-03-003. Ремонт ограничителя скорости и натяжного устройства каната ограничителя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скорости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1120" w:bottom="438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20" w:bottom="438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19"/>
          <w:szCs w:val="19"/>
        </w:rPr>
        <w:t>ТЕРмр-2001 Смоленская область. Часть 1. «Капитальный ремонт и модернизация оборудования лифтов»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3" w:right="1760" w:bottom="438" w:left="1140" w:header="720" w:footer="720" w:gutter="0"/>
          <w:cols w:space="720" w:equalWidth="0">
            <w:col w:w="9000"/>
          </w:cols>
          <w:noEndnote/>
        </w:sectPr>
      </w:pPr>
      <w:r>
        <w:rPr>
          <w:noProof/>
        </w:rPr>
        <w:pict>
          <v:line id="_x0000_s1399" style="position:absolute;z-index:-251276288;mso-position-horizontal-relative:text;mso-position-vertical-relative:text" from="-1.75pt,1.65pt" to="483.05pt,1.65pt" o:allowincell="f" strokeweight=".16931mm"/>
        </w:pic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01-03-004.</w:t>
      </w:r>
      <w:r>
        <w:rPr>
          <w:rFonts w:ascii="Times New Roman" w:hAnsi="Times New Roman" w:cs="Times New Roman"/>
          <w:sz w:val="20"/>
          <w:szCs w:val="20"/>
        </w:rPr>
        <w:t xml:space="preserve"> Ремонт электрооборудования в машинном помещении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01-03-005. Ремонт створки дверей шахты (кабины)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01-03-006. Ремонт верхней балки дверей шахты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01-03-007. Ремонт ловителей кабины (противовеса)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01-03-008. </w:t>
      </w:r>
      <w:r>
        <w:rPr>
          <w:rFonts w:ascii="Times New Roman" w:hAnsi="Times New Roman" w:cs="Times New Roman"/>
          <w:sz w:val="20"/>
          <w:szCs w:val="20"/>
        </w:rPr>
        <w:t>Ремонт вызывного и приказного аппаратов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01-03-009. Ремонт механизма подвижного пола кабины лифта (с проверкой и регулировкой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грузовзвешивающей системы)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01-03-010. Ремонт редуктора лебедки главного привода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01-03-011.</w:t>
      </w:r>
      <w:r>
        <w:rPr>
          <w:rFonts w:ascii="Times New Roman" w:hAnsi="Times New Roman" w:cs="Times New Roman"/>
          <w:sz w:val="20"/>
          <w:szCs w:val="20"/>
        </w:rPr>
        <w:t xml:space="preserve"> Ремонт балки дверей кабины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01-03-012. Ремонт привода дверей кабины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01-03-013. Ремонт тормозного устройства лифтовой лебедки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01-03-014. Ремонт тормозного электромагнита лифтовой лебедки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01-03-015. Ремонт преоб</w:t>
      </w:r>
      <w:r>
        <w:rPr>
          <w:rFonts w:ascii="Times New Roman" w:hAnsi="Times New Roman" w:cs="Times New Roman"/>
          <w:sz w:val="20"/>
          <w:szCs w:val="20"/>
        </w:rPr>
        <w:t>разователя частоты частотно-регулируемого электропривода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01-03-016. Ремонт купе кабины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01-03-017. Ремонт блоков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01-03-018. Ремонт станции управления лифтом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4. ПРОЧИЕ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01-04-001.</w:t>
      </w:r>
      <w:r>
        <w:rPr>
          <w:rFonts w:ascii="Times New Roman" w:hAnsi="Times New Roman" w:cs="Times New Roman"/>
          <w:sz w:val="20"/>
          <w:szCs w:val="20"/>
        </w:rPr>
        <w:t xml:space="preserve"> Перевод одного из лифтов с групповым управлением в одиночный режим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01-04-002. Переоборудование лифта в подъемное средство подмащивания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01-04-003. Балансировка системы «кабина-противовес»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01-04-004. Передвижение к</w:t>
      </w:r>
      <w:r>
        <w:rPr>
          <w:rFonts w:ascii="Times New Roman" w:hAnsi="Times New Roman" w:cs="Times New Roman"/>
          <w:sz w:val="20"/>
          <w:szCs w:val="20"/>
        </w:rPr>
        <w:t>абины и противовеса ручным способом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5. РАБОТЫ ПО ТЕХНИЧЕСКОМУ ДИАГНОСТИРОВАНИЮ И ОБСЛЕДОВАНИЮ ЛИФТОВ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01-05-001. Полное техническое освидетельствование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01-05-002. Периодическое техническое освидетельствование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01-05-003. Частичное техническое освидетельствование лифта после замены или ремонта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оборудования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01-05-004. Техническое диагностирование лифта, отработавшего назначенный срок службы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01-05-005.</w:t>
      </w:r>
      <w:r>
        <w:rPr>
          <w:rFonts w:ascii="Times New Roman" w:hAnsi="Times New Roman" w:cs="Times New Roman"/>
          <w:sz w:val="20"/>
          <w:szCs w:val="20"/>
        </w:rPr>
        <w:t xml:space="preserve"> Обследование металлоконструкций лифта с применением неразрушающих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методов контроля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01-05-006. Экспертиза лифта на соответствие требованиям технического регламента о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безопасности лифтов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01-05-007. Экспертиза (регистрация) деклараци</w:t>
      </w:r>
      <w:r>
        <w:rPr>
          <w:rFonts w:ascii="Times New Roman" w:hAnsi="Times New Roman" w:cs="Times New Roman"/>
          <w:sz w:val="20"/>
          <w:szCs w:val="20"/>
        </w:rPr>
        <w:t>и о соответствии лифта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01-05-008. Экспертиза промышленной безопасности проектной документации на установку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(замену) лифтов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01-05-009. Изготовление паспорта лифта с принципиальной электросхемой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Отдел 6. РАБОТЫ ПО ТЕХНИЧЕСКОМУ ОСВ</w:t>
      </w:r>
      <w:r>
        <w:rPr>
          <w:rFonts w:ascii="Times New Roman" w:hAnsi="Times New Roman" w:cs="Times New Roman"/>
          <w:sz w:val="20"/>
          <w:szCs w:val="20"/>
        </w:rPr>
        <w:t>ИДЕТЕЛЬСТВОВАНИЮ ПОЭТАЖНЫХ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ЭСКАЛАТОРОВ, ПАССАЖИРСКИХ КОНВЕЙЕРОВ И ПОДЪЕМНЫХ ПЛАТФОРМ ДЛЯ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ИНВАЛИДОВ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01-06-001. Периодическое техническое освидетельствование поэтажных эскалаторов 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пассажирских конвейеров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01-06-002.</w:t>
      </w:r>
      <w:r>
        <w:rPr>
          <w:rFonts w:ascii="Times New Roman" w:hAnsi="Times New Roman" w:cs="Times New Roman"/>
          <w:sz w:val="20"/>
          <w:szCs w:val="20"/>
        </w:rPr>
        <w:t xml:space="preserve"> Периодическое техническое освидетельствование платформ подъемных для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инвалидов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01-06-003. Полное техническое освидетельствование поэтажных эскалаторов и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пассажирских конвейеров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01-06-004.</w:t>
      </w:r>
      <w:r>
        <w:rPr>
          <w:rFonts w:ascii="Times New Roman" w:hAnsi="Times New Roman" w:cs="Times New Roman"/>
          <w:sz w:val="20"/>
          <w:szCs w:val="20"/>
        </w:rPr>
        <w:t xml:space="preserve"> Полное техническое освидетельствование платформ подъемных для инвалидов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01-06-005. Экспертиза промышленной безопасности проектной документации на установку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(замену) поэтажных эскалаторов, платформ подъемных для инвалидов и пассажирских конвейе</w:t>
      </w:r>
      <w:r>
        <w:rPr>
          <w:rFonts w:ascii="Times New Roman" w:hAnsi="Times New Roman" w:cs="Times New Roman"/>
          <w:sz w:val="20"/>
          <w:szCs w:val="20"/>
        </w:rPr>
        <w:t>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3" w:right="1140" w:bottom="438" w:left="1140" w:header="720" w:footer="720" w:gutter="0"/>
          <w:cols w:space="720" w:equalWidth="0">
            <w:col w:w="9620"/>
          </w:cols>
          <w:noEndnote/>
        </w:sect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323629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13" w:right="10560" w:bottom="438" w:left="114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629"/>
    <w:rsid w:val="0032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8175</ap:Words>
  <ap:Characters>46603</ap:Characters>
  <ap:Application>convertonlinefree.com</ap:Application>
  <ap:DocSecurity>4</ap:DocSecurity>
  <ap:Lines>388</ap:Lines>
  <ap:Paragraphs>109</ap:Paragraphs>
  <ap:ScaleCrop>false</ap:ScaleCrop>
  <ap:Company/>
  <ap:LinksUpToDate>false</ap:LinksUpToDate>
  <ap:CharactersWithSpaces>54669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2016-06-28T08:19:00Z</dcterms:created>
  <dcterms:modified xsi:type="dcterms:W3CDTF">2016-06-28T08:19:00Z</dcterms:modified>
</cp:coreProperties>
</file>